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6885" w14:textId="77777777"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D60B8C">
        <w:rPr>
          <w:rFonts w:ascii="Calibri" w:eastAsia="Calibri" w:hAnsi="Calibri" w:cs="Times New Roman"/>
          <w:b/>
          <w:sz w:val="32"/>
          <w:szCs w:val="32"/>
          <w:u w:val="single"/>
        </w:rPr>
        <w:t>SRC-DBVI</w:t>
      </w:r>
      <w:r w:rsidRPr="00D60B8C">
        <w:rPr>
          <w:rFonts w:ascii="Calibri" w:eastAsia="Calibri" w:hAnsi="Calibri" w:cs="Times New Roman"/>
          <w:b/>
          <w:sz w:val="32"/>
          <w:szCs w:val="32"/>
          <w:u w:val="single"/>
          <w:vertAlign w:val="superscript"/>
        </w:rPr>
        <w:footnoteReference w:id="1"/>
      </w:r>
      <w:r w:rsidRPr="00D60B8C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Minutes</w:t>
      </w:r>
    </w:p>
    <w:p w14:paraId="5A397668" w14:textId="348DA5C5" w:rsidR="00CA7C00" w:rsidRDefault="00D60B8C" w:rsidP="00D60B8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E9536F">
        <w:rPr>
          <w:rFonts w:ascii="Calibri" w:eastAsia="Calibri" w:hAnsi="Calibri" w:cs="Times New Roman"/>
          <w:sz w:val="24"/>
          <w:szCs w:val="24"/>
        </w:rPr>
        <w:t>August</w:t>
      </w:r>
      <w:r w:rsidRPr="00D60B8C">
        <w:rPr>
          <w:rFonts w:ascii="Calibri" w:eastAsia="Calibri" w:hAnsi="Calibri" w:cs="Times New Roman"/>
          <w:sz w:val="24"/>
          <w:szCs w:val="24"/>
        </w:rPr>
        <w:t xml:space="preserve"> </w:t>
      </w:r>
      <w:r w:rsidR="00E9536F">
        <w:rPr>
          <w:rFonts w:ascii="Calibri" w:eastAsia="Calibri" w:hAnsi="Calibri" w:cs="Times New Roman"/>
          <w:sz w:val="24"/>
          <w:szCs w:val="24"/>
        </w:rPr>
        <w:t>2</w:t>
      </w:r>
      <w:r w:rsidR="00C42E3A">
        <w:rPr>
          <w:rFonts w:ascii="Calibri" w:eastAsia="Calibri" w:hAnsi="Calibri" w:cs="Times New Roman"/>
          <w:sz w:val="24"/>
          <w:szCs w:val="24"/>
        </w:rPr>
        <w:t>1</w:t>
      </w:r>
      <w:r w:rsidR="00C42E3A" w:rsidRPr="00C42E3A">
        <w:rPr>
          <w:rFonts w:ascii="Calibri" w:eastAsia="Calibri" w:hAnsi="Calibri" w:cs="Times New Roman"/>
          <w:sz w:val="24"/>
          <w:szCs w:val="24"/>
          <w:vertAlign w:val="superscript"/>
        </w:rPr>
        <w:t>st</w:t>
      </w:r>
      <w:proofErr w:type="gramStart"/>
      <w:r w:rsidR="004062BC" w:rsidRPr="00D60B8C">
        <w:rPr>
          <w:rFonts w:ascii="Calibri" w:eastAsia="Calibri" w:hAnsi="Calibri" w:cs="Times New Roman"/>
          <w:sz w:val="24"/>
          <w:szCs w:val="24"/>
        </w:rPr>
        <w:t xml:space="preserve"> </w:t>
      </w:r>
      <w:r w:rsidR="004062BC">
        <w:rPr>
          <w:rFonts w:ascii="Calibri" w:eastAsia="Calibri" w:hAnsi="Calibri" w:cs="Times New Roman"/>
          <w:sz w:val="24"/>
          <w:szCs w:val="24"/>
        </w:rPr>
        <w:t>202</w:t>
      </w:r>
      <w:r w:rsidR="00C42E3A">
        <w:rPr>
          <w:rFonts w:ascii="Calibri" w:eastAsia="Calibri" w:hAnsi="Calibri" w:cs="Times New Roman"/>
          <w:sz w:val="24"/>
          <w:szCs w:val="24"/>
        </w:rPr>
        <w:t>4</w:t>
      </w:r>
      <w:proofErr w:type="gramEnd"/>
      <w:r w:rsidR="004062BC">
        <w:rPr>
          <w:rFonts w:ascii="Calibri" w:eastAsia="Calibri" w:hAnsi="Calibri" w:cs="Times New Roman"/>
          <w:sz w:val="24"/>
          <w:szCs w:val="24"/>
        </w:rPr>
        <w:t xml:space="preserve"> </w:t>
      </w:r>
      <w:r w:rsidR="00CA7C00">
        <w:rPr>
          <w:rFonts w:ascii="Calibri" w:eastAsia="Calibri" w:hAnsi="Calibri" w:cs="Times New Roman"/>
          <w:sz w:val="24"/>
          <w:szCs w:val="24"/>
        </w:rPr>
        <w:t>(</w:t>
      </w:r>
      <w:r w:rsidR="008736BC">
        <w:rPr>
          <w:rFonts w:ascii="Calibri" w:eastAsia="Calibri" w:hAnsi="Calibri" w:cs="Times New Roman"/>
          <w:sz w:val="24"/>
          <w:szCs w:val="24"/>
        </w:rPr>
        <w:t>10am</w:t>
      </w:r>
      <w:r w:rsidR="00CA7C00">
        <w:rPr>
          <w:rFonts w:ascii="Calibri" w:eastAsia="Calibri" w:hAnsi="Calibri" w:cs="Times New Roman"/>
          <w:sz w:val="24"/>
          <w:szCs w:val="24"/>
        </w:rPr>
        <w:t xml:space="preserve"> – </w:t>
      </w:r>
      <w:r w:rsidR="008736BC">
        <w:rPr>
          <w:rFonts w:ascii="Calibri" w:eastAsia="Calibri" w:hAnsi="Calibri" w:cs="Times New Roman"/>
          <w:sz w:val="24"/>
          <w:szCs w:val="24"/>
        </w:rPr>
        <w:t>12</w:t>
      </w:r>
      <w:r w:rsidR="00CA7C00">
        <w:rPr>
          <w:rFonts w:ascii="Calibri" w:eastAsia="Calibri" w:hAnsi="Calibri" w:cs="Times New Roman"/>
          <w:sz w:val="24"/>
          <w:szCs w:val="24"/>
        </w:rPr>
        <w:t>pm)</w:t>
      </w:r>
    </w:p>
    <w:p w14:paraId="698051F7" w14:textId="340F759D"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8736BC">
        <w:rPr>
          <w:rFonts w:ascii="Calibri" w:eastAsia="Calibri" w:hAnsi="Calibri" w:cs="Times New Roman"/>
          <w:sz w:val="24"/>
          <w:szCs w:val="24"/>
        </w:rPr>
        <w:t>Virtual</w:t>
      </w:r>
      <w:r w:rsidR="00FB6DD8">
        <w:rPr>
          <w:rFonts w:ascii="Calibri" w:eastAsia="Calibri" w:hAnsi="Calibri" w:cs="Times New Roman"/>
          <w:sz w:val="24"/>
          <w:szCs w:val="24"/>
        </w:rPr>
        <w:t xml:space="preserve"> </w:t>
      </w:r>
      <w:r w:rsidR="00E9536F">
        <w:rPr>
          <w:rFonts w:ascii="Calibri" w:eastAsia="Calibri" w:hAnsi="Calibri" w:cs="Times New Roman"/>
          <w:sz w:val="24"/>
          <w:szCs w:val="24"/>
        </w:rPr>
        <w:t xml:space="preserve">Zoom </w:t>
      </w:r>
      <w:r w:rsidR="007105F2">
        <w:rPr>
          <w:rFonts w:ascii="Calibri" w:eastAsia="Calibri" w:hAnsi="Calibri" w:cs="Times New Roman"/>
          <w:sz w:val="24"/>
          <w:szCs w:val="24"/>
        </w:rPr>
        <w:t>Meeting</w:t>
      </w:r>
    </w:p>
    <w:p w14:paraId="7AD556EE" w14:textId="77777777"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563"/>
        <w:gridCol w:w="661"/>
        <w:gridCol w:w="2510"/>
        <w:gridCol w:w="545"/>
        <w:gridCol w:w="2526"/>
      </w:tblGrid>
      <w:tr w:rsidR="00D60B8C" w:rsidRPr="00D60B8C" w14:paraId="4FAA238A" w14:textId="77777777" w:rsidTr="005268C1">
        <w:tc>
          <w:tcPr>
            <w:tcW w:w="9350" w:type="dxa"/>
            <w:gridSpan w:val="6"/>
          </w:tcPr>
          <w:p w14:paraId="6574DF5F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Members:</w:t>
            </w:r>
          </w:p>
        </w:tc>
      </w:tr>
      <w:tr w:rsidR="00D60B8C" w:rsidRPr="00D60B8C" w14:paraId="580AE554" w14:textId="77777777" w:rsidTr="005268C1">
        <w:tc>
          <w:tcPr>
            <w:tcW w:w="545" w:type="dxa"/>
          </w:tcPr>
          <w:p w14:paraId="4D2251C7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14:paraId="38A827AB" w14:textId="77777777" w:rsidR="00D60B8C" w:rsidRPr="00D60B8C" w:rsidRDefault="00A759C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Andrew Maclean</w:t>
            </w:r>
            <w:r w:rsidR="00D60B8C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D60B8C"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661" w:type="dxa"/>
          </w:tcPr>
          <w:p w14:paraId="2606A5F0" w14:textId="77777777" w:rsidR="00D60B8C" w:rsidRPr="00D60B8C" w:rsidRDefault="00A918EB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10" w:type="dxa"/>
          </w:tcPr>
          <w:p w14:paraId="6818A15B" w14:textId="77777777" w:rsidR="00D60B8C" w:rsidRPr="00D60B8C" w:rsidRDefault="001A55E8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Sherry Belka</w:t>
            </w:r>
          </w:p>
        </w:tc>
        <w:tc>
          <w:tcPr>
            <w:tcW w:w="545" w:type="dxa"/>
          </w:tcPr>
          <w:p w14:paraId="13F3109B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6ED0B70A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14:paraId="00ABEE09" w14:textId="77777777" w:rsidTr="005268C1">
        <w:tc>
          <w:tcPr>
            <w:tcW w:w="545" w:type="dxa"/>
          </w:tcPr>
          <w:p w14:paraId="350CBA88" w14:textId="77777777" w:rsidR="00D60B8C" w:rsidRPr="00D60B8C" w:rsidRDefault="00467741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14:paraId="445CC647" w14:textId="33682E10" w:rsidR="00D60B8C" w:rsidRPr="00D60B8C" w:rsidRDefault="00E9536F" w:rsidP="001A55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Allen Kropp</w:t>
            </w:r>
            <w:r w:rsidR="00D60B8C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Vice</w:t>
            </w:r>
          </w:p>
        </w:tc>
        <w:tc>
          <w:tcPr>
            <w:tcW w:w="661" w:type="dxa"/>
          </w:tcPr>
          <w:p w14:paraId="362F6796" w14:textId="77777777" w:rsidR="00D60B8C" w:rsidRPr="00D60B8C" w:rsidRDefault="00203693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14:paraId="53A5BE82" w14:textId="77777777" w:rsidR="00D60B8C" w:rsidRPr="00D60B8C" w:rsidRDefault="00203693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3693">
              <w:rPr>
                <w:rFonts w:ascii="Calibri" w:eastAsia="Calibri" w:hAnsi="Calibri" w:cs="Times New Roman"/>
                <w:sz w:val="24"/>
                <w:szCs w:val="24"/>
              </w:rPr>
              <w:t>David Emberley</w:t>
            </w:r>
          </w:p>
        </w:tc>
        <w:tc>
          <w:tcPr>
            <w:tcW w:w="545" w:type="dxa"/>
          </w:tcPr>
          <w:p w14:paraId="188A52FA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0D9DFAD1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14:paraId="24A337F6" w14:textId="77777777" w:rsidTr="005268C1">
        <w:tc>
          <w:tcPr>
            <w:tcW w:w="545" w:type="dxa"/>
          </w:tcPr>
          <w:p w14:paraId="5ED77508" w14:textId="679F22C2" w:rsidR="00D60B8C" w:rsidRPr="00D60B8C" w:rsidRDefault="00C359E8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14:paraId="0AB1A2BB" w14:textId="60655026" w:rsidR="00D60B8C" w:rsidRPr="00D60B8C" w:rsidRDefault="00E9536F" w:rsidP="007105F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536F">
              <w:rPr>
                <w:rFonts w:ascii="Calibri" w:eastAsia="Calibri" w:hAnsi="Calibri" w:cs="Times New Roman"/>
                <w:sz w:val="24"/>
                <w:szCs w:val="24"/>
              </w:rPr>
              <w:t>Jessica Cavanaugh</w:t>
            </w:r>
          </w:p>
        </w:tc>
        <w:tc>
          <w:tcPr>
            <w:tcW w:w="661" w:type="dxa"/>
          </w:tcPr>
          <w:p w14:paraId="5BBC914F" w14:textId="201FD3B2" w:rsidR="00D60B8C" w:rsidRPr="00D60B8C" w:rsidRDefault="0010196B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14:paraId="6C1F786F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Roger Fuller</w:t>
            </w:r>
          </w:p>
        </w:tc>
        <w:tc>
          <w:tcPr>
            <w:tcW w:w="545" w:type="dxa"/>
          </w:tcPr>
          <w:p w14:paraId="0E5C3A61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03385F0D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14:paraId="7D82039B" w14:textId="77777777" w:rsidTr="005268C1">
        <w:tc>
          <w:tcPr>
            <w:tcW w:w="545" w:type="dxa"/>
          </w:tcPr>
          <w:p w14:paraId="24A6A1BA" w14:textId="6CA83971" w:rsidR="00D60B8C" w:rsidRPr="00D60B8C" w:rsidRDefault="0010196B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63" w:type="dxa"/>
          </w:tcPr>
          <w:p w14:paraId="27972062" w14:textId="77777777" w:rsidR="00D60B8C" w:rsidRPr="00D60B8C" w:rsidRDefault="002D04F4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Amber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White</w:t>
            </w:r>
            <w:proofErr w:type="gramEnd"/>
          </w:p>
        </w:tc>
        <w:tc>
          <w:tcPr>
            <w:tcW w:w="661" w:type="dxa"/>
          </w:tcPr>
          <w:p w14:paraId="6BC211D6" w14:textId="762FD891" w:rsidR="00D60B8C" w:rsidRPr="00D60B8C" w:rsidRDefault="0010196B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14:paraId="0F332E77" w14:textId="77777777" w:rsidR="00D60B8C" w:rsidRPr="00D60B8C" w:rsidRDefault="002D04F4" w:rsidP="006A04C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Nathanael Batson</w:t>
            </w:r>
          </w:p>
        </w:tc>
        <w:tc>
          <w:tcPr>
            <w:tcW w:w="545" w:type="dxa"/>
          </w:tcPr>
          <w:p w14:paraId="398A381D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069782CF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14:paraId="1D147C71" w14:textId="77777777" w:rsidTr="005268C1">
        <w:tc>
          <w:tcPr>
            <w:tcW w:w="545" w:type="dxa"/>
          </w:tcPr>
          <w:p w14:paraId="7FD14B4A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14:paraId="1B424B00" w14:textId="76F0CD66" w:rsidR="00D60B8C" w:rsidRPr="00D60B8C" w:rsidRDefault="00D60B8C" w:rsidP="00C42E3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  <w:r w:rsidR="00C42E3A">
              <w:rPr>
                <w:rFonts w:ascii="Calibri" w:eastAsia="Calibri" w:hAnsi="Calibri" w:cs="Times New Roman"/>
                <w:sz w:val="24"/>
                <w:szCs w:val="24"/>
              </w:rPr>
              <w:t>Elissa Rowe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61" w:type="dxa"/>
          </w:tcPr>
          <w:p w14:paraId="1E300A34" w14:textId="77777777" w:rsidR="00D60B8C" w:rsidRPr="00D60B8C" w:rsidRDefault="00A918EB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14:paraId="340425EA" w14:textId="77777777" w:rsidR="00D60B8C" w:rsidRPr="00D60B8C" w:rsidRDefault="002D04F4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Kathy Despres</w:t>
            </w:r>
          </w:p>
        </w:tc>
        <w:tc>
          <w:tcPr>
            <w:tcW w:w="545" w:type="dxa"/>
          </w:tcPr>
          <w:p w14:paraId="1E2F3E41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1573F897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14:paraId="5BB585D8" w14:textId="77777777" w:rsidTr="005268C1">
        <w:tc>
          <w:tcPr>
            <w:tcW w:w="545" w:type="dxa"/>
          </w:tcPr>
          <w:p w14:paraId="35F6CEBF" w14:textId="6CA6254C" w:rsidR="00D60B8C" w:rsidRPr="00D60B8C" w:rsidRDefault="0010196B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14:paraId="58664B1B" w14:textId="77777777" w:rsidR="00D60B8C" w:rsidRPr="00D60B8C" w:rsidRDefault="007335D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4855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661" w:type="dxa"/>
          </w:tcPr>
          <w:p w14:paraId="675C1CDA" w14:textId="77777777" w:rsidR="00D60B8C" w:rsidRPr="00D60B8C" w:rsidRDefault="00B36E14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14:paraId="53CBD36D" w14:textId="1AB6EEB8" w:rsidR="00D60B8C" w:rsidRPr="00D60B8C" w:rsidRDefault="00B36E14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  <w:r w:rsidR="00C42E3A">
              <w:rPr>
                <w:rFonts w:ascii="Calibri" w:eastAsia="Calibri" w:hAnsi="Calibri" w:cs="Times New Roman"/>
                <w:sz w:val="24"/>
                <w:szCs w:val="24"/>
              </w:rPr>
              <w:t>Isaac Gingras</w:t>
            </w:r>
          </w:p>
        </w:tc>
        <w:tc>
          <w:tcPr>
            <w:tcW w:w="545" w:type="dxa"/>
          </w:tcPr>
          <w:p w14:paraId="4D7ADC95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7D6D0DC0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14:paraId="680418B4" w14:textId="77777777" w:rsidTr="005268C1">
        <w:tc>
          <w:tcPr>
            <w:tcW w:w="545" w:type="dxa"/>
          </w:tcPr>
          <w:p w14:paraId="5DDC9C7D" w14:textId="77777777" w:rsidR="00D60B8C" w:rsidRPr="00D60B8C" w:rsidRDefault="00F34855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14:paraId="736C4C43" w14:textId="77777777" w:rsidR="00D60B8C" w:rsidRPr="00D60B8C" w:rsidRDefault="004639A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639A0">
              <w:rPr>
                <w:rFonts w:ascii="Calibri" w:eastAsia="Calibri" w:hAnsi="Calibri" w:cs="Times New Roman"/>
                <w:sz w:val="24"/>
                <w:szCs w:val="24"/>
              </w:rPr>
              <w:t>Nancy Moulton</w:t>
            </w:r>
          </w:p>
        </w:tc>
        <w:tc>
          <w:tcPr>
            <w:tcW w:w="661" w:type="dxa"/>
          </w:tcPr>
          <w:p w14:paraId="1CB692EA" w14:textId="29C09EDE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2ED621" w14:textId="3DAFAF8E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56D96F87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6E986914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03495B9" w14:textId="00A72A33" w:rsidR="00D60B8C" w:rsidRPr="00D60B8C" w:rsidRDefault="00552A1E" w:rsidP="00D60B8C">
      <w:pPr>
        <w:spacing w:before="2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Guests</w:t>
      </w:r>
      <w:r w:rsidR="00D60B8C" w:rsidRPr="00D60B8C">
        <w:rPr>
          <w:rFonts w:ascii="Calibri" w:eastAsia="Calibri" w:hAnsi="Calibri" w:cs="Times New Roman"/>
          <w:b/>
          <w:sz w:val="24"/>
          <w:szCs w:val="24"/>
        </w:rPr>
        <w:t>:</w:t>
      </w:r>
      <w:r w:rsidR="002945DF">
        <w:rPr>
          <w:rFonts w:ascii="Calibri" w:eastAsia="Calibri" w:hAnsi="Calibri" w:cs="Times New Roman"/>
          <w:sz w:val="24"/>
          <w:szCs w:val="24"/>
        </w:rPr>
        <w:t xml:space="preserve"> </w:t>
      </w:r>
      <w:r w:rsidR="00A918EB">
        <w:rPr>
          <w:rFonts w:ascii="Calibri" w:eastAsia="Calibri" w:hAnsi="Calibri" w:cs="Times New Roman"/>
          <w:sz w:val="24"/>
          <w:szCs w:val="24"/>
        </w:rPr>
        <w:t>Kelly Chadbourne, Diane Frigon,</w:t>
      </w:r>
      <w:r w:rsidR="0010196B">
        <w:rPr>
          <w:rFonts w:ascii="Calibri" w:eastAsia="Calibri" w:hAnsi="Calibri" w:cs="Times New Roman"/>
          <w:sz w:val="24"/>
          <w:szCs w:val="24"/>
        </w:rPr>
        <w:t xml:space="preserve"> </w:t>
      </w:r>
      <w:r w:rsidR="00A918EB">
        <w:rPr>
          <w:rFonts w:ascii="Calibri" w:eastAsia="Calibri" w:hAnsi="Calibri" w:cs="Times New Roman"/>
          <w:sz w:val="24"/>
          <w:szCs w:val="24"/>
        </w:rPr>
        <w:t>Megan Marquis</w:t>
      </w:r>
      <w:r w:rsidR="0010196B">
        <w:rPr>
          <w:rFonts w:ascii="Calibri" w:eastAsia="Calibri" w:hAnsi="Calibri" w:cs="Times New Roman"/>
          <w:sz w:val="24"/>
          <w:szCs w:val="24"/>
        </w:rPr>
        <w:t xml:space="preserve">, </w:t>
      </w:r>
      <w:r w:rsidR="00FA390C" w:rsidRPr="00FA390C">
        <w:rPr>
          <w:rFonts w:ascii="Calibri" w:eastAsia="Calibri" w:hAnsi="Calibri" w:cs="Times New Roman"/>
          <w:sz w:val="24"/>
          <w:szCs w:val="24"/>
        </w:rPr>
        <w:t>K</w:t>
      </w:r>
      <w:r w:rsidR="00071290">
        <w:rPr>
          <w:rFonts w:ascii="Calibri" w:eastAsia="Calibri" w:hAnsi="Calibri" w:cs="Times New Roman"/>
          <w:sz w:val="24"/>
          <w:szCs w:val="24"/>
        </w:rPr>
        <w:t>ir</w:t>
      </w:r>
      <w:r w:rsidR="00FA390C" w:rsidRPr="00FA390C">
        <w:rPr>
          <w:rFonts w:ascii="Calibri" w:eastAsia="Calibri" w:hAnsi="Calibri" w:cs="Times New Roman"/>
          <w:sz w:val="24"/>
          <w:szCs w:val="24"/>
        </w:rPr>
        <w:t>sten Connelly</w:t>
      </w:r>
      <w:r w:rsidR="0010196B">
        <w:rPr>
          <w:rFonts w:ascii="Calibri" w:eastAsia="Calibri" w:hAnsi="Calibri" w:cs="Times New Roman"/>
          <w:sz w:val="24"/>
          <w:szCs w:val="24"/>
        </w:rPr>
        <w:t>,</w:t>
      </w:r>
      <w:r w:rsidR="00714337" w:rsidRPr="00714337">
        <w:rPr>
          <w:kern w:val="2"/>
          <w:sz w:val="32"/>
          <w:szCs w:val="32"/>
          <w14:ligatures w14:val="standardContextual"/>
        </w:rPr>
        <w:t xml:space="preserve"> </w:t>
      </w:r>
      <w:r w:rsidR="00714337" w:rsidRPr="00714337">
        <w:rPr>
          <w:rFonts w:ascii="Calibri" w:eastAsia="Calibri" w:hAnsi="Calibri" w:cs="Times New Roman"/>
          <w:sz w:val="24"/>
          <w:szCs w:val="24"/>
        </w:rPr>
        <w:t>Isabelle Baily</w:t>
      </w:r>
      <w:r w:rsidR="00CE2F2E">
        <w:rPr>
          <w:rFonts w:ascii="Calibri" w:eastAsia="Calibri" w:hAnsi="Calibri" w:cs="Times New Roman"/>
          <w:sz w:val="24"/>
          <w:szCs w:val="24"/>
        </w:rPr>
        <w:t xml:space="preserve">, </w:t>
      </w:r>
      <w:r w:rsidR="00CE2F2E" w:rsidRPr="00CE2F2E">
        <w:rPr>
          <w:rFonts w:ascii="Calibri" w:eastAsia="Calibri" w:hAnsi="Calibri" w:cs="Times New Roman"/>
          <w:sz w:val="24"/>
          <w:szCs w:val="24"/>
        </w:rPr>
        <w:t>Jessi Wright</w:t>
      </w:r>
      <w:r w:rsidR="00CE2F2E">
        <w:rPr>
          <w:rFonts w:ascii="Calibri" w:eastAsia="Calibri" w:hAnsi="Calibri" w:cs="Times New Roman"/>
          <w:sz w:val="24"/>
          <w:szCs w:val="24"/>
        </w:rPr>
        <w:t>,</w:t>
      </w:r>
    </w:p>
    <w:p w14:paraId="7C6095FF" w14:textId="5C003FA7" w:rsidR="00D60B8C" w:rsidRPr="00D60B8C" w:rsidRDefault="00D60B8C" w:rsidP="00D60B8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D60B8C">
        <w:rPr>
          <w:rFonts w:ascii="Calibri" w:eastAsia="Calibri" w:hAnsi="Calibri" w:cs="Times New Roman"/>
          <w:sz w:val="24"/>
          <w:szCs w:val="24"/>
        </w:rPr>
        <w:t>Branden Densmore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 Next Meeting: </w:t>
      </w:r>
      <w:r w:rsidR="008B6D43">
        <w:rPr>
          <w:rFonts w:ascii="Calibri" w:eastAsia="Calibri" w:hAnsi="Calibri" w:cs="Times New Roman"/>
          <w:color w:val="000000"/>
          <w:sz w:val="24"/>
          <w:szCs w:val="24"/>
        </w:rPr>
        <w:t>October</w:t>
      </w:r>
      <w:r w:rsidR="006729C5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FE4BEE">
        <w:rPr>
          <w:rFonts w:ascii="Calibri" w:eastAsia="Calibri" w:hAnsi="Calibri" w:cs="Times New Roman"/>
          <w:sz w:val="24"/>
          <w:szCs w:val="24"/>
        </w:rPr>
        <w:t>202</w:t>
      </w:r>
      <w:r w:rsidR="00A918EB">
        <w:rPr>
          <w:rFonts w:ascii="Calibri" w:eastAsia="Calibri" w:hAnsi="Calibri" w:cs="Times New Roman"/>
          <w:sz w:val="24"/>
          <w:szCs w:val="24"/>
        </w:rPr>
        <w:t>4, TBA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 Minutes Approved: </w:t>
      </w:r>
      <w:r w:rsidR="00D64307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  <w:r w:rsidR="008B6D43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 xml:space="preserve"> </w:t>
      </w:r>
    </w:p>
    <w:tbl>
      <w:tblPr>
        <w:tblStyle w:val="TableGrid1"/>
        <w:tblW w:w="10440" w:type="dxa"/>
        <w:tblLook w:val="04A0" w:firstRow="1" w:lastRow="0" w:firstColumn="1" w:lastColumn="0" w:noHBand="0" w:noVBand="1"/>
      </w:tblPr>
      <w:tblGrid>
        <w:gridCol w:w="1852"/>
        <w:gridCol w:w="3533"/>
        <w:gridCol w:w="3378"/>
        <w:gridCol w:w="1677"/>
      </w:tblGrid>
      <w:tr w:rsidR="00D60B8C" w:rsidRPr="00D60B8C" w14:paraId="079D1DC5" w14:textId="77777777" w:rsidTr="00743E63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14:paraId="206755E5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533" w:type="dxa"/>
            <w:shd w:val="clear" w:color="auto" w:fill="E7E6E6"/>
            <w:vAlign w:val="center"/>
          </w:tcPr>
          <w:p w14:paraId="3756F69A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378" w:type="dxa"/>
            <w:shd w:val="clear" w:color="auto" w:fill="E7E6E6"/>
            <w:vAlign w:val="center"/>
          </w:tcPr>
          <w:p w14:paraId="1E3F4591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77" w:type="dxa"/>
            <w:shd w:val="clear" w:color="auto" w:fill="E7E6E6"/>
            <w:vAlign w:val="center"/>
          </w:tcPr>
          <w:p w14:paraId="7C5C9A6C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D60B8C" w:rsidRPr="00D60B8C" w14:paraId="2F63515C" w14:textId="77777777" w:rsidTr="00743E63">
        <w:trPr>
          <w:trHeight w:val="576"/>
        </w:trPr>
        <w:tc>
          <w:tcPr>
            <w:tcW w:w="1852" w:type="dxa"/>
          </w:tcPr>
          <w:p w14:paraId="318BBDD9" w14:textId="77777777" w:rsidR="00D60B8C" w:rsidRPr="00D60B8C" w:rsidRDefault="00DC4437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3533" w:type="dxa"/>
            <w:vAlign w:val="center"/>
          </w:tcPr>
          <w:p w14:paraId="30BD8985" w14:textId="2965EFE3" w:rsidR="008339B3" w:rsidRDefault="00D60B8C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SRC-DBVI meeting was 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called to order at </w:t>
            </w:r>
            <w:r w:rsidR="00FE4BEE"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1</w:t>
            </w:r>
            <w:r w:rsidR="008736BC"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0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:</w:t>
            </w:r>
            <w:r w:rsidR="008B6D43">
              <w:rPr>
                <w:rFonts w:ascii="Calibri" w:eastAsia="Calibri" w:hAnsi="Calibri" w:cs="Times New Roman"/>
                <w:i/>
                <w:sz w:val="24"/>
                <w:szCs w:val="24"/>
              </w:rPr>
              <w:t>1</w:t>
            </w:r>
            <w:r w:rsidR="00A918EB">
              <w:rPr>
                <w:rFonts w:ascii="Calibri" w:eastAsia="Calibri" w:hAnsi="Calibri" w:cs="Times New Roman"/>
                <w:i/>
                <w:sz w:val="24"/>
                <w:szCs w:val="24"/>
              </w:rPr>
              <w:t>2</w:t>
            </w:r>
            <w:r w:rsidR="002723C3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: </w:t>
            </w:r>
            <w:r w:rsidR="002723C3" w:rsidRPr="00A918EB">
              <w:rPr>
                <w:rFonts w:ascii="Calibri" w:eastAsia="Calibri" w:hAnsi="Calibri" w:cs="Times New Roman"/>
                <w:sz w:val="24"/>
                <w:szCs w:val="24"/>
              </w:rPr>
              <w:t>introductions were provided.</w:t>
            </w:r>
            <w:r w:rsidR="008339B3">
              <w:rPr>
                <w:rFonts w:ascii="Calibri" w:eastAsia="Calibri" w:hAnsi="Calibri" w:cs="Times New Roman"/>
                <w:sz w:val="24"/>
                <w:szCs w:val="24"/>
              </w:rPr>
              <w:t xml:space="preserve"> There were no additions to the meeting agenda.</w:t>
            </w:r>
          </w:p>
          <w:p w14:paraId="374EE2AC" w14:textId="77777777" w:rsidR="004C7AC1" w:rsidRPr="00D60B8C" w:rsidRDefault="004C7AC1" w:rsidP="002723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14:paraId="5436E16C" w14:textId="77777777"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872DA27" w14:textId="77777777"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927F5EA" w14:textId="77777777" w:rsidR="00C60B75" w:rsidRPr="002723C3" w:rsidRDefault="002723C3" w:rsidP="002723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2723C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77" w:type="dxa"/>
          </w:tcPr>
          <w:p w14:paraId="54B6E850" w14:textId="77777777" w:rsidR="00C60B75" w:rsidRDefault="00C60B75" w:rsidP="00C60B7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80B5385" w14:textId="77777777" w:rsidR="002723C3" w:rsidRDefault="002723C3" w:rsidP="00896C3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58FF97E" w14:textId="77777777" w:rsidR="00D60B8C" w:rsidRPr="00D60B8C" w:rsidRDefault="002723C3" w:rsidP="002723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896C37" w:rsidRPr="00306973" w14:paraId="265492A9" w14:textId="77777777" w:rsidTr="00743E63">
        <w:trPr>
          <w:trHeight w:val="576"/>
        </w:trPr>
        <w:tc>
          <w:tcPr>
            <w:tcW w:w="1852" w:type="dxa"/>
          </w:tcPr>
          <w:p w14:paraId="08F49B05" w14:textId="77777777" w:rsidR="00896C37" w:rsidRDefault="00896C37" w:rsidP="000445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</w:t>
            </w:r>
          </w:p>
        </w:tc>
        <w:tc>
          <w:tcPr>
            <w:tcW w:w="3533" w:type="dxa"/>
          </w:tcPr>
          <w:p w14:paraId="046724D7" w14:textId="1BC6B564" w:rsidR="00C169A2" w:rsidRDefault="00C169A2" w:rsidP="000445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Public comments were solicited, but </w:t>
            </w:r>
            <w:r w:rsidR="00057B0E">
              <w:rPr>
                <w:rFonts w:ascii="Calibri" w:eastAsia="Calibri" w:hAnsi="Calibri" w:cs="Times New Roman"/>
                <w:sz w:val="24"/>
                <w:szCs w:val="24"/>
              </w:rPr>
              <w:t>none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were forthcoming.</w:t>
            </w:r>
          </w:p>
          <w:p w14:paraId="30E5B04A" w14:textId="77777777" w:rsidR="00896C37" w:rsidRDefault="00896C37" w:rsidP="000445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14:paraId="76A8E4FD" w14:textId="77777777" w:rsidR="00896C37" w:rsidRDefault="00896C37" w:rsidP="000445C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865C382" w14:textId="77777777" w:rsidR="00896C37" w:rsidRPr="002B2A05" w:rsidRDefault="00896C37" w:rsidP="000445C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2B2A05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1677" w:type="dxa"/>
          </w:tcPr>
          <w:p w14:paraId="030A26F9" w14:textId="77777777" w:rsidR="00896C37" w:rsidRDefault="00896C37" w:rsidP="000445C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785E2A5" w14:textId="77777777" w:rsidR="00896C37" w:rsidRPr="00306973" w:rsidRDefault="00896C37" w:rsidP="000445C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C169A2" w14:paraId="3FE76B90" w14:textId="77777777" w:rsidTr="00743E63">
        <w:trPr>
          <w:trHeight w:val="576"/>
        </w:trPr>
        <w:tc>
          <w:tcPr>
            <w:tcW w:w="1852" w:type="dxa"/>
          </w:tcPr>
          <w:p w14:paraId="38A03104" w14:textId="77777777" w:rsidR="00C169A2" w:rsidRDefault="00C169A2" w:rsidP="000445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Minutes</w:t>
            </w:r>
          </w:p>
        </w:tc>
        <w:tc>
          <w:tcPr>
            <w:tcW w:w="3533" w:type="dxa"/>
          </w:tcPr>
          <w:p w14:paraId="78EC8021" w14:textId="77777777" w:rsidR="00B722A7" w:rsidRDefault="00C169A2" w:rsidP="000445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409E">
              <w:rPr>
                <w:rFonts w:ascii="Calibri" w:eastAsia="Calibri" w:hAnsi="Calibri" w:cs="Times New Roman"/>
                <w:sz w:val="24"/>
                <w:szCs w:val="24"/>
              </w:rPr>
              <w:t xml:space="preserve">SRC-DBVI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discussed the May 2024 draft minutes, and a correction was identified. </w:t>
            </w:r>
          </w:p>
          <w:p w14:paraId="24A4AB58" w14:textId="77777777" w:rsidR="00B722A7" w:rsidRDefault="00B722A7" w:rsidP="000445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4853460" w14:textId="23FC6468" w:rsidR="00C169A2" w:rsidRDefault="00C169A2" w:rsidP="000445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minutes were </w:t>
            </w:r>
            <w:r w:rsidR="002E7AC3">
              <w:rPr>
                <w:rFonts w:ascii="Calibri" w:eastAsia="Calibri" w:hAnsi="Calibri" w:cs="Times New Roman"/>
                <w:sz w:val="24"/>
                <w:szCs w:val="24"/>
              </w:rPr>
              <w:t>then accepted as corrected.</w:t>
            </w:r>
          </w:p>
          <w:p w14:paraId="2C7024B3" w14:textId="77777777" w:rsidR="00C169A2" w:rsidRDefault="00C169A2" w:rsidP="000445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53C9F26" w14:textId="77777777" w:rsidR="00C169A2" w:rsidRDefault="00C169A2" w:rsidP="000445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1B25084" w14:textId="77777777" w:rsidR="00C169A2" w:rsidRDefault="00C169A2" w:rsidP="000445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CB0CDE7" w14:textId="77777777" w:rsidR="00B722A7" w:rsidRDefault="00B722A7" w:rsidP="000445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0C7BE62" w14:textId="77777777" w:rsidR="00C169A2" w:rsidRPr="00D60B8C" w:rsidRDefault="00C169A2" w:rsidP="000445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14:paraId="59DF74B1" w14:textId="667C5A8D" w:rsidR="00C169A2" w:rsidRPr="00C60B75" w:rsidRDefault="002E7AC3" w:rsidP="000445C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Correct and send May minutes </w:t>
            </w:r>
            <w:r w:rsidR="00C169A2"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>to webmaster for posting.</w:t>
            </w:r>
          </w:p>
          <w:p w14:paraId="6C8C81E4" w14:textId="77777777" w:rsidR="00C169A2" w:rsidRPr="00C60B75" w:rsidRDefault="00C169A2" w:rsidP="000445C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55FEEA1" w14:textId="700A9405" w:rsidR="00C169A2" w:rsidRPr="00C60B75" w:rsidRDefault="00C169A2" w:rsidP="000445C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Create </w:t>
            </w:r>
            <w:r w:rsidR="00004FBB">
              <w:rPr>
                <w:rFonts w:ascii="Calibri" w:eastAsia="Calibri" w:hAnsi="Calibri" w:cs="Times New Roman"/>
                <w:i/>
                <w:sz w:val="24"/>
                <w:szCs w:val="24"/>
              </w:rPr>
              <w:t>August</w:t>
            </w: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draft minutes</w:t>
            </w:r>
            <w:r w:rsidR="00004FBB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14:paraId="2C52786C" w14:textId="77777777" w:rsidR="00C169A2" w:rsidRPr="00C60B75" w:rsidRDefault="00C169A2" w:rsidP="000445C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2E28A38" w14:textId="26C34DBE" w:rsidR="00C169A2" w:rsidRPr="00C60B75" w:rsidRDefault="00C169A2" w:rsidP="000445C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Distribute </w:t>
            </w:r>
            <w:r w:rsidR="00B722A7">
              <w:rPr>
                <w:rFonts w:ascii="Calibri" w:eastAsia="Calibri" w:hAnsi="Calibri" w:cs="Times New Roman"/>
                <w:i/>
                <w:sz w:val="24"/>
                <w:szCs w:val="24"/>
              </w:rPr>
              <w:t>August</w:t>
            </w: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draft to council members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14:paraId="77DD6F04" w14:textId="77777777" w:rsidR="00C169A2" w:rsidRPr="00306973" w:rsidRDefault="00C169A2" w:rsidP="000445C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30697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14:paraId="04F8E338" w14:textId="77777777" w:rsidR="00C169A2" w:rsidRPr="00306973" w:rsidRDefault="00C169A2" w:rsidP="000445C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B318B12" w14:textId="77777777" w:rsidR="00C169A2" w:rsidRPr="00306973" w:rsidRDefault="00C169A2" w:rsidP="000445C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30697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14:paraId="16B1266E" w14:textId="77777777" w:rsidR="00C169A2" w:rsidRPr="00306973" w:rsidRDefault="00C169A2" w:rsidP="000445C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19C3E57" w14:textId="77777777" w:rsidR="00C169A2" w:rsidRDefault="00B722A7" w:rsidP="000445C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</w:t>
            </w:r>
            <w:r w:rsidR="00C169A2" w:rsidRPr="0030697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</w:p>
          <w:p w14:paraId="251C0B3A" w14:textId="2012953F" w:rsidR="00B722A7" w:rsidRDefault="00B722A7" w:rsidP="000445C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B32332" w:rsidRPr="00D60B8C" w14:paraId="740DC73C" w14:textId="77777777" w:rsidTr="00743E63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14:paraId="41CE65E1" w14:textId="77777777" w:rsidR="00B32332" w:rsidRPr="00D60B8C" w:rsidRDefault="00B32332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533" w:type="dxa"/>
            <w:shd w:val="clear" w:color="auto" w:fill="E7E6E6"/>
            <w:vAlign w:val="center"/>
          </w:tcPr>
          <w:p w14:paraId="2627364A" w14:textId="77777777" w:rsidR="00B32332" w:rsidRPr="00D60B8C" w:rsidRDefault="00B32332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378" w:type="dxa"/>
            <w:shd w:val="clear" w:color="auto" w:fill="E7E6E6"/>
            <w:vAlign w:val="center"/>
          </w:tcPr>
          <w:p w14:paraId="495A8EA6" w14:textId="77777777" w:rsidR="00B32332" w:rsidRPr="00D60B8C" w:rsidRDefault="00B32332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77" w:type="dxa"/>
            <w:shd w:val="clear" w:color="auto" w:fill="E7E6E6"/>
            <w:vAlign w:val="center"/>
          </w:tcPr>
          <w:p w14:paraId="321F4102" w14:textId="77777777" w:rsidR="00B32332" w:rsidRPr="00D60B8C" w:rsidRDefault="00B32332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C60B75" w:rsidRPr="00D60B8C" w14:paraId="4FAF03D9" w14:textId="77777777" w:rsidTr="00743E63">
        <w:trPr>
          <w:trHeight w:val="576"/>
        </w:trPr>
        <w:tc>
          <w:tcPr>
            <w:tcW w:w="1852" w:type="dxa"/>
          </w:tcPr>
          <w:p w14:paraId="3EB049B6" w14:textId="244448F9" w:rsidR="00C60B75" w:rsidRDefault="00BF6175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Committee Reports</w:t>
            </w:r>
          </w:p>
          <w:p w14:paraId="125FA9F1" w14:textId="6566E28F" w:rsidR="00817E22" w:rsidRDefault="00817E22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</w:tcPr>
          <w:p w14:paraId="4083AE17" w14:textId="1C30B2ED" w:rsidR="00CC1F6C" w:rsidRDefault="0041398D" w:rsidP="00817E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3F7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Program Assessment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C06EA5">
              <w:rPr>
                <w:rFonts w:ascii="Calibri" w:eastAsia="Calibri" w:hAnsi="Calibri" w:cs="Times New Roman"/>
                <w:sz w:val="24"/>
                <w:szCs w:val="24"/>
              </w:rPr>
              <w:t xml:space="preserve">Discussed </w:t>
            </w:r>
            <w:r w:rsidR="00CC1F6C">
              <w:rPr>
                <w:rFonts w:ascii="Calibri" w:eastAsia="Calibri" w:hAnsi="Calibri" w:cs="Times New Roman"/>
                <w:sz w:val="24"/>
                <w:szCs w:val="24"/>
              </w:rPr>
              <w:t>opportunity for increasing VR application rates.</w:t>
            </w:r>
          </w:p>
          <w:p w14:paraId="0928A28D" w14:textId="77777777" w:rsidR="00CC1F6C" w:rsidRDefault="00CC1F6C" w:rsidP="00817E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0753167" w14:textId="45E39E66" w:rsidR="00511B10" w:rsidRDefault="00772106" w:rsidP="00817E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Revied data report provided by Elissa</w:t>
            </w:r>
            <w:r w:rsidR="00517593">
              <w:rPr>
                <w:rFonts w:ascii="Calibri" w:eastAsia="Calibri" w:hAnsi="Calibri" w:cs="Times New Roman"/>
                <w:sz w:val="24"/>
                <w:szCs w:val="24"/>
              </w:rPr>
              <w:t xml:space="preserve"> that </w:t>
            </w:r>
            <w:r w:rsidR="00F1355F">
              <w:rPr>
                <w:rFonts w:ascii="Calibri" w:eastAsia="Calibri" w:hAnsi="Calibri" w:cs="Times New Roman"/>
                <w:sz w:val="24"/>
                <w:szCs w:val="24"/>
              </w:rPr>
              <w:t>identified</w:t>
            </w:r>
            <w:r w:rsidR="0051759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11B10">
              <w:rPr>
                <w:rFonts w:ascii="Calibri" w:eastAsia="Calibri" w:hAnsi="Calibri" w:cs="Times New Roman"/>
                <w:sz w:val="24"/>
                <w:szCs w:val="24"/>
              </w:rPr>
              <w:t>organizations that referred clients to VR</w:t>
            </w:r>
            <w:r w:rsidR="00524210">
              <w:rPr>
                <w:rFonts w:ascii="Calibri" w:eastAsia="Calibri" w:hAnsi="Calibri" w:cs="Times New Roman"/>
                <w:sz w:val="24"/>
                <w:szCs w:val="24"/>
              </w:rPr>
              <w:t>, e.g., DHHS, Alpha One, Carrer Center, Adult Ed, etc.</w:t>
            </w:r>
          </w:p>
          <w:p w14:paraId="7724767E" w14:textId="77777777" w:rsidR="00511B10" w:rsidRDefault="00511B10" w:rsidP="00817E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7A528C6" w14:textId="0A2D00C8" w:rsidR="00511B10" w:rsidRPr="0054499B" w:rsidRDefault="00524210" w:rsidP="00817E22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54499B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Note: </w:t>
            </w:r>
            <w:r w:rsidR="0054499B" w:rsidRPr="0054499B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Organizations with low numbers could be an opportunity for growth.</w:t>
            </w:r>
          </w:p>
          <w:p w14:paraId="1EDBDB74" w14:textId="77777777" w:rsidR="0054499B" w:rsidRDefault="0054499B" w:rsidP="00817E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C58B4C0" w14:textId="7260D36C" w:rsidR="0054499B" w:rsidRPr="00B8761F" w:rsidRDefault="003A3604" w:rsidP="00817E22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question was asked, </w:t>
            </w:r>
            <w:r w:rsidRPr="00B8761F">
              <w:rPr>
                <w:rFonts w:ascii="Calibri" w:eastAsia="Calibri" w:hAnsi="Calibri" w:cs="Times New Roman"/>
                <w:i/>
                <w:iCs/>
                <w:sz w:val="24"/>
                <w:szCs w:val="24"/>
                <w:u w:val="single"/>
              </w:rPr>
              <w:t>what organization</w:t>
            </w:r>
            <w:r w:rsidR="00B8761F" w:rsidRPr="00B8761F">
              <w:rPr>
                <w:rFonts w:ascii="Calibri" w:eastAsia="Calibri" w:hAnsi="Calibri" w:cs="Times New Roman"/>
                <w:i/>
                <w:iCs/>
                <w:sz w:val="24"/>
                <w:szCs w:val="24"/>
                <w:u w:val="single"/>
              </w:rPr>
              <w:t>s should be added to the list?</w:t>
            </w:r>
          </w:p>
          <w:p w14:paraId="739EAFEB" w14:textId="77777777" w:rsidR="0054499B" w:rsidRDefault="0054499B" w:rsidP="00817E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1FD4DC6" w14:textId="2787047D" w:rsidR="0054499B" w:rsidRDefault="00FD2A78" w:rsidP="00817E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7A1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Idea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244C9D">
              <w:rPr>
                <w:rFonts w:ascii="Calibri" w:eastAsia="Calibri" w:hAnsi="Calibri" w:cs="Times New Roman"/>
                <w:sz w:val="24"/>
                <w:szCs w:val="24"/>
              </w:rPr>
              <w:t>O</w:t>
            </w:r>
            <w:r w:rsidR="00244C9D" w:rsidRPr="00244C9D">
              <w:rPr>
                <w:rFonts w:ascii="Calibri" w:eastAsia="Calibri" w:hAnsi="Calibri" w:cs="Times New Roman"/>
                <w:sz w:val="24"/>
                <w:szCs w:val="24"/>
              </w:rPr>
              <w:t>ptometric Associations</w:t>
            </w:r>
            <w:r w:rsidR="00244C9D">
              <w:rPr>
                <w:rFonts w:ascii="Calibri" w:eastAsia="Calibri" w:hAnsi="Calibri" w:cs="Times New Roman"/>
                <w:sz w:val="24"/>
                <w:szCs w:val="24"/>
              </w:rPr>
              <w:t xml:space="preserve"> – In the past </w:t>
            </w:r>
            <w:r w:rsidR="00313C38">
              <w:rPr>
                <w:rFonts w:ascii="Calibri" w:eastAsia="Calibri" w:hAnsi="Calibri" w:cs="Times New Roman"/>
                <w:sz w:val="24"/>
                <w:szCs w:val="24"/>
              </w:rPr>
              <w:t xml:space="preserve">SCR-DBVI had booth at Maine Optometry Conference. The Optometrists </w:t>
            </w:r>
            <w:r w:rsidR="0094408D">
              <w:rPr>
                <w:rFonts w:ascii="Calibri" w:eastAsia="Calibri" w:hAnsi="Calibri" w:cs="Times New Roman"/>
                <w:sz w:val="24"/>
                <w:szCs w:val="24"/>
              </w:rPr>
              <w:t>were unaware of DBVI services offered to “Visually Impaired” individuals.</w:t>
            </w:r>
            <w:r w:rsidR="00241996">
              <w:rPr>
                <w:rFonts w:ascii="Calibri" w:eastAsia="Calibri" w:hAnsi="Calibri" w:cs="Times New Roman"/>
                <w:sz w:val="24"/>
                <w:szCs w:val="24"/>
              </w:rPr>
              <w:t xml:space="preserve"> We should have little add with contact info in their newsletters</w:t>
            </w:r>
          </w:p>
          <w:p w14:paraId="7CC6E32A" w14:textId="77777777" w:rsidR="00B8761F" w:rsidRDefault="00B8761F" w:rsidP="00817E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66438D2" w14:textId="5C541E14" w:rsidR="00B8761F" w:rsidRDefault="00DF66DB" w:rsidP="00817E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66D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Idea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Dog &amp; Pony Show –</w:t>
            </w:r>
            <w:r w:rsidR="006E22E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6BCB">
              <w:rPr>
                <w:rFonts w:ascii="Calibri" w:eastAsia="Calibri" w:hAnsi="Calibri" w:cs="Times New Roman"/>
                <w:sz w:val="24"/>
                <w:szCs w:val="24"/>
              </w:rPr>
              <w:t xml:space="preserve">We could go out on the road </w:t>
            </w:r>
            <w:r w:rsidR="002D3B2C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r w:rsidR="001E6BCB">
              <w:rPr>
                <w:rFonts w:ascii="Calibri" w:eastAsia="Calibri" w:hAnsi="Calibri" w:cs="Times New Roman"/>
                <w:sz w:val="24"/>
                <w:szCs w:val="24"/>
              </w:rPr>
              <w:t>like in the past</w:t>
            </w:r>
            <w:r w:rsidR="002D3B2C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  <w:r w:rsidR="001E6BCB">
              <w:rPr>
                <w:rFonts w:ascii="Calibri" w:eastAsia="Calibri" w:hAnsi="Calibri" w:cs="Times New Roman"/>
                <w:sz w:val="24"/>
                <w:szCs w:val="24"/>
              </w:rPr>
              <w:t xml:space="preserve"> explaining VR-DBVI</w:t>
            </w:r>
            <w:r w:rsidR="002D3B2C">
              <w:rPr>
                <w:rFonts w:ascii="Calibri" w:eastAsia="Calibri" w:hAnsi="Calibri" w:cs="Times New Roman"/>
                <w:sz w:val="24"/>
                <w:szCs w:val="24"/>
              </w:rPr>
              <w:t xml:space="preserve"> services and SRC-DBVI.</w:t>
            </w:r>
          </w:p>
          <w:p w14:paraId="4A92EC63" w14:textId="77777777" w:rsidR="00B8761F" w:rsidRDefault="00B8761F" w:rsidP="00817E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BC2AE1B" w14:textId="6FE631C3" w:rsidR="00CC1F6C" w:rsidRDefault="006E22E8" w:rsidP="00817E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E22E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Idea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Pr="006E22E8">
              <w:rPr>
                <w:rFonts w:ascii="Calibri" w:eastAsia="Calibri" w:hAnsi="Calibri" w:cs="Times New Roman"/>
                <w:sz w:val="24"/>
                <w:szCs w:val="24"/>
              </w:rPr>
              <w:t>Business Engagement People</w:t>
            </w:r>
            <w:r w:rsidR="00A43FE8">
              <w:rPr>
                <w:rFonts w:ascii="Calibri" w:eastAsia="Calibri" w:hAnsi="Calibri" w:cs="Times New Roman"/>
                <w:sz w:val="24"/>
                <w:szCs w:val="24"/>
              </w:rPr>
              <w:t xml:space="preserve"> – Contact them, offering to go and speak</w:t>
            </w:r>
            <w:r w:rsidR="006A5DC8">
              <w:rPr>
                <w:rFonts w:ascii="Calibri" w:eastAsia="Calibri" w:hAnsi="Calibri" w:cs="Times New Roman"/>
                <w:sz w:val="24"/>
                <w:szCs w:val="24"/>
              </w:rPr>
              <w:t xml:space="preserve"> about services available. </w:t>
            </w:r>
          </w:p>
          <w:p w14:paraId="398F1C9E" w14:textId="77777777" w:rsidR="0041398D" w:rsidRDefault="0041398D" w:rsidP="00817E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381B78E" w14:textId="54AF4F97" w:rsidR="00C60B75" w:rsidRPr="00D60B8C" w:rsidRDefault="00570F64" w:rsidP="00817E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Problem: </w:t>
            </w:r>
            <w:r w:rsidR="00C30A64">
              <w:rPr>
                <w:rFonts w:ascii="Calibri" w:eastAsia="Calibri" w:hAnsi="Calibri" w:cs="Times New Roman"/>
                <w:sz w:val="24"/>
                <w:szCs w:val="24"/>
              </w:rPr>
              <w:t xml:space="preserve">Folks are unaware of services available for “Visually Impaired” people. </w:t>
            </w:r>
            <w:r w:rsidR="009E1754">
              <w:rPr>
                <w:rFonts w:ascii="Calibri" w:eastAsia="Calibri" w:hAnsi="Calibri" w:cs="Times New Roman"/>
                <w:sz w:val="24"/>
                <w:szCs w:val="24"/>
              </w:rPr>
              <w:t xml:space="preserve">Solution: Have chart that shows services offered </w:t>
            </w:r>
            <w:proofErr w:type="gramStart"/>
            <w:r w:rsidR="009E1754">
              <w:rPr>
                <w:rFonts w:ascii="Calibri" w:eastAsia="Calibri" w:hAnsi="Calibri" w:cs="Times New Roman"/>
                <w:sz w:val="24"/>
                <w:szCs w:val="24"/>
              </w:rPr>
              <w:t>to</w:t>
            </w:r>
            <w:proofErr w:type="gramEnd"/>
            <w:r w:rsidR="009E1754">
              <w:rPr>
                <w:rFonts w:ascii="Calibri" w:eastAsia="Calibri" w:hAnsi="Calibri" w:cs="Times New Roman"/>
                <w:sz w:val="24"/>
                <w:szCs w:val="24"/>
              </w:rPr>
              <w:t xml:space="preserve"> “Blind” vs. “</w:t>
            </w:r>
            <w:r w:rsidR="002D5745">
              <w:rPr>
                <w:rFonts w:ascii="Calibri" w:eastAsia="Calibri" w:hAnsi="Calibri" w:cs="Times New Roman"/>
                <w:sz w:val="24"/>
                <w:szCs w:val="24"/>
              </w:rPr>
              <w:t xml:space="preserve">Visually </w:t>
            </w:r>
            <w:r w:rsidR="001F0370">
              <w:rPr>
                <w:rFonts w:ascii="Calibri" w:eastAsia="Calibri" w:hAnsi="Calibri" w:cs="Times New Roman"/>
                <w:sz w:val="24"/>
                <w:szCs w:val="24"/>
              </w:rPr>
              <w:t>Impaired</w:t>
            </w:r>
            <w:r w:rsidR="002D5745">
              <w:rPr>
                <w:rFonts w:ascii="Calibri" w:eastAsia="Calibri" w:hAnsi="Calibri" w:cs="Times New Roman"/>
                <w:sz w:val="24"/>
                <w:szCs w:val="24"/>
              </w:rPr>
              <w:t>”</w:t>
            </w:r>
          </w:p>
        </w:tc>
        <w:tc>
          <w:tcPr>
            <w:tcW w:w="3378" w:type="dxa"/>
          </w:tcPr>
          <w:p w14:paraId="30ADFFDE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3E9713BA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5C95C9C0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65F5B9DA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3D7F1E6C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45CFD5A1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1FE57942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0D4EA100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707D0344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3AAAC89A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2A616EFA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3978C4C9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5D7098FE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7180FD7B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388DD8C9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22AFB6C0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6408345B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4A91C09E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4C102FC3" w14:textId="77777777" w:rsidR="00FF1DA3" w:rsidRDefault="00FF1DA3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14:paraId="3721A4B2" w14:textId="54975121" w:rsidR="00C60B75" w:rsidRPr="004D1F5B" w:rsidRDefault="004D1F5B" w:rsidP="004D1F5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4D1F5B">
              <w:rPr>
                <w:rFonts w:ascii="Calibri" w:eastAsia="Calibri" w:hAnsi="Calibri" w:cs="Times New Roman"/>
                <w:iCs/>
                <w:sz w:val="24"/>
                <w:szCs w:val="24"/>
              </w:rPr>
              <w:t>NONE</w:t>
            </w:r>
          </w:p>
        </w:tc>
        <w:tc>
          <w:tcPr>
            <w:tcW w:w="1677" w:type="dxa"/>
          </w:tcPr>
          <w:p w14:paraId="7F306C26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81013F4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5B8FC37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2C0F80E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EB50852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DC28059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02C2B4A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C78937E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A5D1326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D170225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8E81185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BBD4899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346A119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CC85406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A94439B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53BA901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4AABB4A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8FE8BC1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CF6A33F" w14:textId="77777777" w:rsid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FF045B5" w14:textId="68443D75" w:rsidR="00C60B75" w:rsidRPr="00FF1DA3" w:rsidRDefault="00FF1DA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1DA3">
              <w:rPr>
                <w:rFonts w:ascii="Calibri" w:eastAsia="Calibri" w:hAnsi="Calibri" w:cs="Times New Roman"/>
                <w:sz w:val="24"/>
                <w:szCs w:val="24"/>
              </w:rPr>
              <w:t>NONE</w:t>
            </w:r>
          </w:p>
        </w:tc>
      </w:tr>
      <w:tr w:rsidR="004D1F5B" w:rsidRPr="00D60B8C" w14:paraId="5052A719" w14:textId="77777777" w:rsidTr="00743E63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14:paraId="61967A35" w14:textId="77777777" w:rsidR="004D1F5B" w:rsidRPr="00D60B8C" w:rsidRDefault="004D1F5B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533" w:type="dxa"/>
            <w:shd w:val="clear" w:color="auto" w:fill="E7E6E6"/>
            <w:vAlign w:val="center"/>
          </w:tcPr>
          <w:p w14:paraId="64DB3E5C" w14:textId="77777777" w:rsidR="004D1F5B" w:rsidRPr="00D60B8C" w:rsidRDefault="004D1F5B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378" w:type="dxa"/>
            <w:shd w:val="clear" w:color="auto" w:fill="E7E6E6"/>
            <w:vAlign w:val="center"/>
          </w:tcPr>
          <w:p w14:paraId="49F439F8" w14:textId="77777777" w:rsidR="004D1F5B" w:rsidRPr="00D60B8C" w:rsidRDefault="004D1F5B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77" w:type="dxa"/>
            <w:shd w:val="clear" w:color="auto" w:fill="E7E6E6"/>
            <w:vAlign w:val="center"/>
          </w:tcPr>
          <w:p w14:paraId="3960C42C" w14:textId="77777777" w:rsidR="004D1F5B" w:rsidRPr="00D60B8C" w:rsidRDefault="004D1F5B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FF1DA3" w:rsidRPr="00D60B8C" w14:paraId="67ADDF76" w14:textId="77777777" w:rsidTr="00743E63">
        <w:trPr>
          <w:trHeight w:val="432"/>
        </w:trPr>
        <w:tc>
          <w:tcPr>
            <w:tcW w:w="1852" w:type="dxa"/>
          </w:tcPr>
          <w:p w14:paraId="32D7BCCF" w14:textId="77777777" w:rsidR="00FF1DA3" w:rsidRDefault="00FF1DA3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Committee Report</w:t>
            </w:r>
          </w:p>
          <w:p w14:paraId="3B756CA4" w14:textId="45CCF3C6" w:rsidR="00FF1DA3" w:rsidRDefault="00FF1DA3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</w:tcPr>
          <w:p w14:paraId="6AD0BD97" w14:textId="1F4EED9B" w:rsidR="00FF1DA3" w:rsidRDefault="002D0610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35E2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Idea</w:t>
            </w:r>
            <w:r w:rsidRPr="002D0610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635E2E">
              <w:rPr>
                <w:rFonts w:ascii="Calibri" w:eastAsia="Calibri" w:hAnsi="Calibri" w:cs="Times New Roman"/>
                <w:sz w:val="24"/>
                <w:szCs w:val="24"/>
              </w:rPr>
              <w:t>Ask deaf community what they do, because they have a similar issue with “deaf” vs. “hard of hearing”</w:t>
            </w:r>
          </w:p>
          <w:p w14:paraId="7C1FFE9D" w14:textId="77777777" w:rsidR="00635E2E" w:rsidRDefault="00635E2E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B0917E2" w14:textId="1F1C0126" w:rsidR="00635E2E" w:rsidRDefault="00032C10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653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Idea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Could add CDS</w:t>
            </w:r>
            <w:r w:rsidR="002A653B">
              <w:rPr>
                <w:rFonts w:ascii="Calibri" w:eastAsia="Calibri" w:hAnsi="Calibri" w:cs="Times New Roman"/>
                <w:sz w:val="24"/>
                <w:szCs w:val="24"/>
              </w:rPr>
              <w:t xml:space="preserve"> &amp;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DOE</w:t>
            </w:r>
            <w:r w:rsidR="002A653B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3"/>
            </w:r>
            <w:r w:rsidR="002A653B">
              <w:rPr>
                <w:rFonts w:ascii="Calibri" w:eastAsia="Calibri" w:hAnsi="Calibri" w:cs="Times New Roman"/>
                <w:sz w:val="24"/>
                <w:szCs w:val="24"/>
              </w:rPr>
              <w:t xml:space="preserve"> to chart in report.</w:t>
            </w:r>
          </w:p>
          <w:p w14:paraId="6083107A" w14:textId="77777777" w:rsidR="002A653B" w:rsidRPr="002D0610" w:rsidRDefault="002A653B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C70DD57" w14:textId="6B981F88" w:rsidR="002D0610" w:rsidRPr="002D0610" w:rsidRDefault="001E5F51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6AC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Idea</w:t>
            </w:r>
            <w:r w:rsidR="00C46E97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DF6AC9">
              <w:rPr>
                <w:rFonts w:ascii="Calibri" w:eastAsia="Calibri" w:hAnsi="Calibri" w:cs="Times New Roman"/>
                <w:sz w:val="24"/>
                <w:szCs w:val="24"/>
              </w:rPr>
              <w:t>Have information tables at dual diagnosis events</w:t>
            </w:r>
            <w:r w:rsidR="003708E4">
              <w:rPr>
                <w:rFonts w:ascii="Calibri" w:eastAsia="Calibri" w:hAnsi="Calibri" w:cs="Times New Roman"/>
                <w:sz w:val="24"/>
                <w:szCs w:val="24"/>
              </w:rPr>
              <w:t>, health fairs, and new Mainer communities,</w:t>
            </w:r>
            <w:r w:rsidR="00C87C26">
              <w:rPr>
                <w:rFonts w:ascii="Calibri" w:eastAsia="Calibri" w:hAnsi="Calibri" w:cs="Times New Roman"/>
                <w:sz w:val="24"/>
                <w:szCs w:val="24"/>
              </w:rPr>
              <w:t xml:space="preserve"> where we explain the spectrum of blindness and services available.</w:t>
            </w:r>
          </w:p>
          <w:p w14:paraId="72F8A5DF" w14:textId="77777777" w:rsidR="002D0610" w:rsidRPr="002D0610" w:rsidRDefault="002D0610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034E348" w14:textId="748BAF62" w:rsidR="002D0610" w:rsidRPr="002D0610" w:rsidRDefault="00575424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542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Idea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Work on the website. The language needs to be user friendly about the spectrum of visual impairment versus blindness.</w:t>
            </w:r>
          </w:p>
          <w:p w14:paraId="58F884B6" w14:textId="77777777" w:rsidR="002D0610" w:rsidRPr="002D0610" w:rsidRDefault="002D0610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E3A4C71" w14:textId="2B671265" w:rsidR="002D0610" w:rsidRDefault="00C603F7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3F7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Membership/Outreach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Discussed ideas on increasing membership.</w:t>
            </w:r>
          </w:p>
          <w:p w14:paraId="6F350BBB" w14:textId="77777777" w:rsidR="00C603F7" w:rsidRDefault="00C603F7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EDE3EAC" w14:textId="7EC01EB5" w:rsidR="00C603F7" w:rsidRDefault="00690FC4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30E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Idea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6D00ED">
              <w:rPr>
                <w:rFonts w:ascii="Calibri" w:eastAsia="Calibri" w:hAnsi="Calibri" w:cs="Times New Roman"/>
                <w:sz w:val="24"/>
                <w:szCs w:val="24"/>
              </w:rPr>
              <w:t xml:space="preserve">Reach out to industry associations. </w:t>
            </w:r>
          </w:p>
          <w:p w14:paraId="00542F9B" w14:textId="77777777" w:rsidR="006D00ED" w:rsidRDefault="006D00ED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5D5F4D5" w14:textId="48123D22" w:rsidR="006D00ED" w:rsidRDefault="006D00ED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30E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Idea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2530E1">
              <w:rPr>
                <w:rFonts w:ascii="Calibri" w:eastAsia="Calibri" w:hAnsi="Calibri" w:cs="Times New Roman"/>
                <w:sz w:val="24"/>
                <w:szCs w:val="24"/>
              </w:rPr>
              <w:t xml:space="preserve">Reach out to </w:t>
            </w:r>
            <w:r w:rsidR="00053CFB"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2530E1">
              <w:rPr>
                <w:rFonts w:ascii="Calibri" w:eastAsia="Calibri" w:hAnsi="Calibri" w:cs="Times New Roman"/>
                <w:sz w:val="24"/>
                <w:szCs w:val="24"/>
              </w:rPr>
              <w:t>ain</w:t>
            </w:r>
            <w:r w:rsidR="00053CFB"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 w:rsidR="002530E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53CFB">
              <w:rPr>
                <w:rFonts w:ascii="Calibri" w:eastAsia="Calibri" w:hAnsi="Calibri" w:cs="Times New Roman"/>
                <w:sz w:val="24"/>
                <w:szCs w:val="24"/>
              </w:rPr>
              <w:t>T</w:t>
            </w:r>
            <w:r w:rsidR="002530E1">
              <w:rPr>
                <w:rFonts w:ascii="Calibri" w:eastAsia="Calibri" w:hAnsi="Calibri" w:cs="Times New Roman"/>
                <w:sz w:val="24"/>
                <w:szCs w:val="24"/>
              </w:rPr>
              <w:t xml:space="preserve">ourism </w:t>
            </w:r>
            <w:r w:rsidR="00053CFB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 w:rsidR="002530E1">
              <w:rPr>
                <w:rFonts w:ascii="Calibri" w:eastAsia="Calibri" w:hAnsi="Calibri" w:cs="Times New Roman"/>
                <w:sz w:val="24"/>
                <w:szCs w:val="24"/>
              </w:rPr>
              <w:t>ssociation</w:t>
            </w:r>
            <w:r w:rsidR="00053CFB">
              <w:rPr>
                <w:rFonts w:ascii="Calibri" w:eastAsia="Calibri" w:hAnsi="Calibri" w:cs="Times New Roman"/>
                <w:sz w:val="24"/>
                <w:szCs w:val="24"/>
              </w:rPr>
              <w:t xml:space="preserve">; </w:t>
            </w:r>
            <w:r w:rsidR="002530E1">
              <w:rPr>
                <w:rFonts w:ascii="Calibri" w:eastAsia="Calibri" w:hAnsi="Calibri" w:cs="Times New Roman"/>
                <w:sz w:val="24"/>
                <w:szCs w:val="24"/>
              </w:rPr>
              <w:t>have booth at tourism workforce summit.</w:t>
            </w:r>
          </w:p>
          <w:p w14:paraId="029F80F6" w14:textId="77777777" w:rsidR="00C603F7" w:rsidRDefault="00C603F7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974F2B2" w14:textId="50502534" w:rsidR="00C603F7" w:rsidRDefault="003B6BFE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6BF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Idea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Reach out to folks in the state workforce boards.</w:t>
            </w:r>
          </w:p>
          <w:p w14:paraId="44805D34" w14:textId="77777777" w:rsidR="00C603F7" w:rsidRDefault="00C603F7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2D5AE24" w14:textId="25E3E3BA" w:rsidR="002D0610" w:rsidRPr="008F1E23" w:rsidRDefault="00307239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0C3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Idea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Optometrists do “grand rounds” (Continuing Education) </w:t>
            </w:r>
            <w:r w:rsidR="00EA0C3A">
              <w:rPr>
                <w:rFonts w:ascii="Calibri" w:eastAsia="Calibri" w:hAnsi="Calibri" w:cs="Times New Roman"/>
                <w:sz w:val="24"/>
                <w:szCs w:val="24"/>
              </w:rPr>
              <w:t>and SRC-DBVI could get information to them during that process somehow.</w:t>
            </w:r>
          </w:p>
        </w:tc>
        <w:tc>
          <w:tcPr>
            <w:tcW w:w="3378" w:type="dxa"/>
          </w:tcPr>
          <w:p w14:paraId="5BEE707A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F61F1E1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79A7799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49FFA2F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D17EB29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6B9761A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7B6488D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7553800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843D9D3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02725B8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B413958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8F67245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BCA7A73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C7EB523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5005E2A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E5AE26F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0F67FFA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DDFC282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E4EA08A" w14:textId="77777777" w:rsidR="00B05E2B" w:rsidRDefault="00B05E2B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A865764" w14:textId="79718C52" w:rsidR="00FF1DA3" w:rsidRPr="00B05E2B" w:rsidRDefault="00B05E2B" w:rsidP="00B05E2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5E2B">
              <w:rPr>
                <w:rFonts w:ascii="Calibri" w:eastAsia="Calibri" w:hAnsi="Calibri" w:cs="Times New Roman"/>
                <w:sz w:val="24"/>
                <w:szCs w:val="24"/>
              </w:rPr>
              <w:t>NONE</w:t>
            </w:r>
          </w:p>
        </w:tc>
        <w:tc>
          <w:tcPr>
            <w:tcW w:w="1677" w:type="dxa"/>
          </w:tcPr>
          <w:p w14:paraId="350A22C1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B7F5BBE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DC3AA5F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16C10F9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30B14BA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87FEA12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2CDB8FC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CD3C102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74A5A7E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63EC149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7F5E9A5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C078D02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7583498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F1E2709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5AAA530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5803972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B150D8F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DF2DAF0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AE5A977" w14:textId="77777777" w:rsid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ED3A000" w14:textId="58C5E4C1" w:rsidR="00FF1DA3" w:rsidRPr="00B05E2B" w:rsidRDefault="00B05E2B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5E2B">
              <w:rPr>
                <w:rFonts w:ascii="Calibri" w:eastAsia="Calibri" w:hAnsi="Calibri" w:cs="Times New Roman"/>
                <w:sz w:val="24"/>
                <w:szCs w:val="24"/>
              </w:rPr>
              <w:t>NONE</w:t>
            </w:r>
          </w:p>
        </w:tc>
      </w:tr>
      <w:tr w:rsidR="00B05E2B" w:rsidRPr="00D60B8C" w14:paraId="16FF4910" w14:textId="77777777" w:rsidTr="00743E63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14:paraId="00C1F07E" w14:textId="77777777" w:rsidR="00B05E2B" w:rsidRPr="00D60B8C" w:rsidRDefault="00B05E2B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533" w:type="dxa"/>
            <w:shd w:val="clear" w:color="auto" w:fill="E7E6E6"/>
            <w:vAlign w:val="center"/>
          </w:tcPr>
          <w:p w14:paraId="2B33B032" w14:textId="77777777" w:rsidR="00B05E2B" w:rsidRPr="00D60B8C" w:rsidRDefault="00B05E2B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378" w:type="dxa"/>
            <w:shd w:val="clear" w:color="auto" w:fill="E7E6E6"/>
            <w:vAlign w:val="center"/>
          </w:tcPr>
          <w:p w14:paraId="78FB3E43" w14:textId="77777777" w:rsidR="00B05E2B" w:rsidRPr="00D60B8C" w:rsidRDefault="00B05E2B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77" w:type="dxa"/>
            <w:shd w:val="clear" w:color="auto" w:fill="E7E6E6"/>
            <w:vAlign w:val="center"/>
          </w:tcPr>
          <w:p w14:paraId="59907C59" w14:textId="77777777" w:rsidR="00B05E2B" w:rsidRPr="00D60B8C" w:rsidRDefault="00B05E2B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8118D2" w:rsidRPr="00D60B8C" w14:paraId="42A900A0" w14:textId="77777777" w:rsidTr="00743E63">
        <w:trPr>
          <w:trHeight w:val="432"/>
        </w:trPr>
        <w:tc>
          <w:tcPr>
            <w:tcW w:w="1852" w:type="dxa"/>
          </w:tcPr>
          <w:p w14:paraId="2869CD39" w14:textId="77777777" w:rsidR="008118D2" w:rsidRDefault="00C357D2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  <w:p w14:paraId="63FFDC85" w14:textId="77777777" w:rsidR="00C357D2" w:rsidRDefault="00C357D2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1E81A181" w14:textId="494BEC33" w:rsidR="00C357D2" w:rsidRDefault="00C357D2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</w:tcPr>
          <w:p w14:paraId="131E8403" w14:textId="3E8237C9" w:rsidR="00EC0511" w:rsidRDefault="00C357D2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BEP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4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Update</w:t>
            </w:r>
            <w:r w:rsidRPr="00C357D2">
              <w:rPr>
                <w:rFonts w:ascii="Calibri" w:eastAsia="Calibri" w:hAnsi="Calibri" w:cs="Times New Roman"/>
                <w:bCs/>
                <w:sz w:val="24"/>
                <w:szCs w:val="24"/>
              </w:rPr>
              <w:t>: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EC051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Good news. </w:t>
            </w:r>
            <w:r w:rsidR="00BE69C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Received </w:t>
            </w:r>
            <w:r w:rsidR="00C359E8">
              <w:rPr>
                <w:rFonts w:ascii="Calibri" w:eastAsia="Calibri" w:hAnsi="Calibri" w:cs="Times New Roman"/>
                <w:bCs/>
                <w:sz w:val="24"/>
                <w:szCs w:val="24"/>
              </w:rPr>
              <w:t>seven</w:t>
            </w:r>
            <w:r w:rsidR="00BE69C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responses from the notice of opportunity that was released</w:t>
            </w:r>
            <w:r w:rsidR="00D172E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. Hired </w:t>
            </w:r>
            <w:proofErr w:type="gramStart"/>
            <w:r w:rsidR="00D172E2">
              <w:rPr>
                <w:rFonts w:ascii="Calibri" w:eastAsia="Calibri" w:hAnsi="Calibri" w:cs="Times New Roman"/>
                <w:bCs/>
                <w:sz w:val="24"/>
                <w:szCs w:val="24"/>
              </w:rPr>
              <w:t>new</w:t>
            </w:r>
            <w:proofErr w:type="gramEnd"/>
            <w:r w:rsidR="00D172E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manager </w:t>
            </w:r>
            <w:r w:rsidR="006336A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from Mississippi </w:t>
            </w:r>
            <w:r w:rsidR="00D172E2">
              <w:rPr>
                <w:rFonts w:ascii="Calibri" w:eastAsia="Calibri" w:hAnsi="Calibri" w:cs="Times New Roman"/>
                <w:bCs/>
                <w:sz w:val="24"/>
                <w:szCs w:val="24"/>
              </w:rPr>
              <w:t>for Cross Café site</w:t>
            </w:r>
            <w:r w:rsidR="006336AD">
              <w:rPr>
                <w:rFonts w:ascii="Calibri" w:eastAsia="Calibri" w:hAnsi="Calibri" w:cs="Times New Roman"/>
                <w:bCs/>
                <w:sz w:val="24"/>
                <w:szCs w:val="24"/>
              </w:rPr>
              <w:t>, The first day of training is today.</w:t>
            </w:r>
          </w:p>
          <w:p w14:paraId="4CA43A56" w14:textId="77777777" w:rsidR="0071319B" w:rsidRDefault="0071319B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76581484" w14:textId="2EBD4556" w:rsidR="0071319B" w:rsidRDefault="0071319B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Another manager was on leave but has rejoined from the county, and they are exploring vending opportunities with him currently.</w:t>
            </w:r>
          </w:p>
          <w:p w14:paraId="2A1E85B0" w14:textId="77777777" w:rsidR="0071319B" w:rsidRDefault="0071319B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1F05119B" w14:textId="32F1516E" w:rsidR="0071319B" w:rsidRDefault="00964565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The semiannual training is happening at the end of December.</w:t>
            </w:r>
          </w:p>
          <w:p w14:paraId="6358AAF1" w14:textId="77777777" w:rsidR="00964565" w:rsidRDefault="00964565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0DF0F485" w14:textId="1B449F17" w:rsidR="00964565" w:rsidRDefault="009B45D0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BEP</w:t>
            </w:r>
            <w:r w:rsidR="0096456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is</w:t>
            </w:r>
            <w:r w:rsidR="0096456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launching</w:t>
            </w:r>
            <w:r w:rsidR="0096456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a pilot project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with new kiosks that are more accessible.</w:t>
            </w:r>
          </w:p>
          <w:p w14:paraId="17B3373E" w14:textId="77777777" w:rsidR="0071319B" w:rsidRDefault="0071319B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29740DA8" w14:textId="6557B8A7" w:rsidR="0071319B" w:rsidRDefault="005A1E0E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A1E0E">
              <w:rPr>
                <w:rFonts w:ascii="Calibri" w:eastAsia="Calibri" w:hAnsi="Calibri" w:cs="Times New Roman"/>
                <w:b/>
                <w:sz w:val="24"/>
                <w:szCs w:val="24"/>
              </w:rPr>
              <w:t>Staffing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: DBVI </w:t>
            </w:r>
            <w:r w:rsidR="00DB262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Is currently working on their foundation. They have lost 1/3 of staff over </w:t>
            </w:r>
            <w:proofErr w:type="gramStart"/>
            <w:r w:rsidR="00DB262D">
              <w:rPr>
                <w:rFonts w:ascii="Calibri" w:eastAsia="Calibri" w:hAnsi="Calibri" w:cs="Times New Roman"/>
                <w:bCs/>
                <w:sz w:val="24"/>
                <w:szCs w:val="24"/>
              </w:rPr>
              <w:t>past</w:t>
            </w:r>
            <w:proofErr w:type="gramEnd"/>
            <w:r w:rsidR="00DB262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year mostly due to retirement</w:t>
            </w:r>
            <w:r w:rsidR="00B94C4A">
              <w:rPr>
                <w:rFonts w:ascii="Calibri" w:eastAsia="Calibri" w:hAnsi="Calibri" w:cs="Times New Roman"/>
                <w:bCs/>
                <w:sz w:val="24"/>
                <w:szCs w:val="24"/>
              </w:rPr>
              <w:t>,</w:t>
            </w:r>
            <w:r w:rsidR="00DB262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losing a lot of institutional knowledge.</w:t>
            </w:r>
          </w:p>
          <w:p w14:paraId="6A1C3127" w14:textId="77777777" w:rsidR="00EC0511" w:rsidRDefault="00EC0511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3801B50C" w14:textId="28530B8B" w:rsidR="00B94C4A" w:rsidRDefault="005F643B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There’s a lot of new faces, and there’s a steep learning curve.</w:t>
            </w:r>
            <w:r w:rsidR="00432116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Staff are struggling a bit because they are doing a lot of training plus serving their clients.</w:t>
            </w:r>
          </w:p>
          <w:p w14:paraId="64675129" w14:textId="77777777" w:rsidR="00B94C4A" w:rsidRDefault="00B94C4A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6E1DA3C2" w14:textId="0D7E071F" w:rsidR="008E7A98" w:rsidRPr="00D6195E" w:rsidRDefault="008E7A98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Peter Diplock just retired</w:t>
            </w:r>
            <w:r w:rsidR="008E1895">
              <w:rPr>
                <w:rFonts w:ascii="Calibri" w:eastAsia="Calibri" w:hAnsi="Calibri" w:cs="Times New Roman"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need to hire a new assistant director.</w:t>
            </w:r>
            <w:r w:rsidR="008E189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Jessica </w:t>
            </w:r>
            <w:r w:rsidRPr="008E7A98">
              <w:rPr>
                <w:rFonts w:ascii="Calibri" w:eastAsia="Calibri" w:hAnsi="Calibri" w:cs="Times New Roman"/>
                <w:bCs/>
                <w:sz w:val="24"/>
                <w:szCs w:val="24"/>
              </w:rPr>
              <w:t>Cavanaugh</w:t>
            </w:r>
            <w:r w:rsidR="00FB68B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Was hired into a new leadership position Youth and family support services coordinator.</w:t>
            </w:r>
            <w:r w:rsidR="009A04F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Starts </w:t>
            </w:r>
            <w:r w:rsidR="006244C4">
              <w:rPr>
                <w:rFonts w:ascii="Calibri" w:eastAsia="Calibri" w:hAnsi="Calibri" w:cs="Times New Roman"/>
                <w:bCs/>
                <w:sz w:val="24"/>
                <w:szCs w:val="24"/>
              </w:rPr>
              <w:t>September 9</w:t>
            </w:r>
            <w:r w:rsidR="006244C4" w:rsidRPr="006244C4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78" w:type="dxa"/>
          </w:tcPr>
          <w:p w14:paraId="1F2610DB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FED538E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CE6852E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F323D8C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15C709E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39D7159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B28B70F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3AB229D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47BFC4B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2EB165D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F0433C4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F18F44E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B54B929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E5308A5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265BAAF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EDD2690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056D65C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1E5BBBA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333E5A6" w14:textId="77777777" w:rsid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22037C6" w14:textId="255FB1C7" w:rsidR="008118D2" w:rsidRPr="00D6195E" w:rsidRDefault="00D6195E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95E">
              <w:rPr>
                <w:rFonts w:ascii="Calibri" w:eastAsia="Calibri" w:hAnsi="Calibri" w:cs="Times New Roman"/>
                <w:sz w:val="24"/>
                <w:szCs w:val="24"/>
              </w:rPr>
              <w:t>NONE</w:t>
            </w:r>
          </w:p>
        </w:tc>
        <w:tc>
          <w:tcPr>
            <w:tcW w:w="1677" w:type="dxa"/>
          </w:tcPr>
          <w:p w14:paraId="236BB700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0E4A585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BEBB448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BB40F93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4DF9D18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B1ED5AD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58FC03C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BF2D889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06049BB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F181A15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8ADB3DF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5182ACC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7BA619F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60EC57A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655D623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4F23CF4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A04AFA1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80906C0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71E3106" w14:textId="77777777" w:rsid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90868CB" w14:textId="7D54BE87" w:rsidR="008118D2" w:rsidRPr="00D6195E" w:rsidRDefault="00D6195E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95E">
              <w:rPr>
                <w:rFonts w:ascii="Calibri" w:eastAsia="Calibri" w:hAnsi="Calibri" w:cs="Times New Roman"/>
                <w:sz w:val="24"/>
                <w:szCs w:val="24"/>
              </w:rPr>
              <w:t>NONE</w:t>
            </w:r>
          </w:p>
        </w:tc>
      </w:tr>
      <w:tr w:rsidR="008E7A98" w:rsidRPr="00D60B8C" w14:paraId="51B4196A" w14:textId="77777777" w:rsidTr="00743E63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14:paraId="596B2E78" w14:textId="77777777" w:rsidR="008E7A98" w:rsidRPr="00D60B8C" w:rsidRDefault="008E7A98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533" w:type="dxa"/>
            <w:shd w:val="clear" w:color="auto" w:fill="E7E6E6"/>
            <w:vAlign w:val="center"/>
          </w:tcPr>
          <w:p w14:paraId="7FE2A7C1" w14:textId="77777777" w:rsidR="008E7A98" w:rsidRPr="00D60B8C" w:rsidRDefault="008E7A98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378" w:type="dxa"/>
            <w:shd w:val="clear" w:color="auto" w:fill="E7E6E6"/>
            <w:vAlign w:val="center"/>
          </w:tcPr>
          <w:p w14:paraId="354A821D" w14:textId="77777777" w:rsidR="008E7A98" w:rsidRPr="00D60B8C" w:rsidRDefault="008E7A98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77" w:type="dxa"/>
            <w:shd w:val="clear" w:color="auto" w:fill="E7E6E6"/>
            <w:vAlign w:val="center"/>
          </w:tcPr>
          <w:p w14:paraId="066E54B3" w14:textId="77777777" w:rsidR="008E7A98" w:rsidRPr="00D60B8C" w:rsidRDefault="008E7A98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0F3B63" w:rsidRPr="00D60B8C" w14:paraId="296B3586" w14:textId="77777777" w:rsidTr="00743E63">
        <w:trPr>
          <w:trHeight w:val="432"/>
        </w:trPr>
        <w:tc>
          <w:tcPr>
            <w:tcW w:w="1852" w:type="dxa"/>
          </w:tcPr>
          <w:p w14:paraId="08338689" w14:textId="77777777" w:rsidR="000F3B63" w:rsidRDefault="009C4EEC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</w:t>
            </w:r>
            <w:r w:rsidR="004E1EFA">
              <w:rPr>
                <w:rFonts w:ascii="Calibri" w:eastAsia="Calibri" w:hAnsi="Calibri" w:cs="Times New Roman"/>
                <w:b/>
                <w:sz w:val="24"/>
                <w:szCs w:val="24"/>
              </w:rPr>
              <w:t>’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 Report</w:t>
            </w:r>
          </w:p>
        </w:tc>
        <w:tc>
          <w:tcPr>
            <w:tcW w:w="3533" w:type="dxa"/>
          </w:tcPr>
          <w:p w14:paraId="21289FD5" w14:textId="5217DE4B" w:rsidR="00505A39" w:rsidRDefault="009A04F9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04F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Boston </w:t>
            </w:r>
            <w:r w:rsidR="00505A3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Bound 2024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Jessica </w:t>
            </w:r>
            <w:r w:rsidR="00C359E8">
              <w:rPr>
                <w:rFonts w:ascii="Calibri" w:eastAsia="Calibri" w:hAnsi="Calibri" w:cs="Times New Roman"/>
                <w:sz w:val="24"/>
                <w:szCs w:val="24"/>
              </w:rPr>
              <w:t xml:space="preserve">and other DBVI staff </w:t>
            </w:r>
            <w:r w:rsidR="006244C4">
              <w:rPr>
                <w:rFonts w:ascii="Calibri" w:eastAsia="Calibri" w:hAnsi="Calibri" w:cs="Times New Roman"/>
                <w:sz w:val="24"/>
                <w:szCs w:val="24"/>
              </w:rPr>
              <w:t xml:space="preserve">had an idea for youth engagement that took off and was a wonderful success. </w:t>
            </w:r>
          </w:p>
          <w:p w14:paraId="44047EDD" w14:textId="77777777" w:rsidR="00505A39" w:rsidRDefault="00505A39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E9247A4" w14:textId="4967E5AE" w:rsidR="003F3AD7" w:rsidRDefault="006244C4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She delivered a presentation with pictures of </w:t>
            </w:r>
            <w:r w:rsidR="0057423C">
              <w:rPr>
                <w:rFonts w:ascii="Calibri" w:eastAsia="Calibri" w:hAnsi="Calibri" w:cs="Times New Roman"/>
                <w:sz w:val="24"/>
                <w:szCs w:val="24"/>
              </w:rPr>
              <w:t>6 students who went to Boston with O&amp;M</w:t>
            </w:r>
            <w:r w:rsidR="00E356C5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5"/>
            </w:r>
            <w:r w:rsidR="00E356C5">
              <w:t xml:space="preserve"> </w:t>
            </w:r>
            <w:r w:rsidR="0057423C">
              <w:rPr>
                <w:rFonts w:ascii="Calibri" w:eastAsia="Calibri" w:hAnsi="Calibri" w:cs="Times New Roman"/>
                <w:sz w:val="24"/>
                <w:szCs w:val="24"/>
              </w:rPr>
              <w:t>specialists.</w:t>
            </w:r>
            <w:r w:rsidR="00505A39">
              <w:rPr>
                <w:rFonts w:ascii="Calibri" w:eastAsia="Calibri" w:hAnsi="Calibri" w:cs="Times New Roman"/>
                <w:sz w:val="24"/>
                <w:szCs w:val="24"/>
              </w:rPr>
              <w:t xml:space="preserve"> They visited Harvard and Google</w:t>
            </w:r>
            <w:r w:rsidR="00B62D3E">
              <w:rPr>
                <w:rFonts w:ascii="Calibri" w:eastAsia="Calibri" w:hAnsi="Calibri" w:cs="Times New Roman"/>
                <w:sz w:val="24"/>
                <w:szCs w:val="24"/>
              </w:rPr>
              <w:t>, exploring education and career opportunities, learning also how to navigate in the city.</w:t>
            </w:r>
          </w:p>
          <w:p w14:paraId="32FF65D5" w14:textId="77777777" w:rsidR="009A04F9" w:rsidRDefault="009A04F9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C2B232E" w14:textId="3DA70EC1" w:rsidR="003F3AD7" w:rsidRDefault="0088523F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trip </w:t>
            </w:r>
            <w:r w:rsidR="00A44C87">
              <w:rPr>
                <w:rFonts w:ascii="Calibri" w:eastAsia="Calibri" w:hAnsi="Calibri" w:cs="Times New Roman"/>
                <w:sz w:val="24"/>
                <w:szCs w:val="24"/>
              </w:rPr>
              <w:t>excited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and energized</w:t>
            </w:r>
            <w:r w:rsidR="00A44C87">
              <w:rPr>
                <w:rFonts w:ascii="Calibri" w:eastAsia="Calibri" w:hAnsi="Calibri" w:cs="Times New Roman"/>
                <w:sz w:val="24"/>
                <w:szCs w:val="24"/>
              </w:rPr>
              <w:t xml:space="preserve"> the youth, and they are exploring becoming spokespersons for transition services.</w:t>
            </w:r>
          </w:p>
          <w:p w14:paraId="2822DE1C" w14:textId="66C02ED9" w:rsidR="003F3AD7" w:rsidRPr="003F3AD7" w:rsidRDefault="003F3AD7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14:paraId="5CAFA0A0" w14:textId="77777777"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8B20CC4" w14:textId="77777777"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1A09198" w14:textId="77777777"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7FE5E9E" w14:textId="77777777"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480AA8B" w14:textId="77777777" w:rsidR="00F07E9F" w:rsidRDefault="00F07E9F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71B537D" w14:textId="77777777" w:rsidR="00F07E9F" w:rsidRDefault="00F07E9F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E5EB6B4" w14:textId="77777777" w:rsidR="00F07E9F" w:rsidRDefault="00F07E9F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293FE7E" w14:textId="77777777" w:rsidR="009C4EEC" w:rsidRPr="008E1895" w:rsidRDefault="009F704D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1895">
              <w:rPr>
                <w:rFonts w:ascii="Calibri" w:eastAsia="Calibri" w:hAnsi="Calibri" w:cs="Times New Roman"/>
                <w:sz w:val="24"/>
                <w:szCs w:val="24"/>
              </w:rPr>
              <w:t>NONE</w:t>
            </w:r>
          </w:p>
          <w:p w14:paraId="2296FF38" w14:textId="77777777"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5C9B9D9" w14:textId="77777777"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6EB7DA4" w14:textId="77777777" w:rsidR="000F3B63" w:rsidRPr="009C4EEC" w:rsidRDefault="000F3B63" w:rsidP="009F704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1677" w:type="dxa"/>
          </w:tcPr>
          <w:p w14:paraId="433FE52E" w14:textId="77777777"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547DF12" w14:textId="77777777"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1456259" w14:textId="77777777"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DDABBA2" w14:textId="77777777"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B5D24BE" w14:textId="77777777" w:rsidR="00F07E9F" w:rsidRDefault="00F07E9F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F5786A2" w14:textId="77777777" w:rsidR="00F07E9F" w:rsidRDefault="00F07E9F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BD4C71F" w14:textId="77777777" w:rsidR="00F07E9F" w:rsidRDefault="00F07E9F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CE7DB09" w14:textId="77777777" w:rsidR="009C4EEC" w:rsidRPr="008E1895" w:rsidRDefault="009F704D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1895">
              <w:rPr>
                <w:rFonts w:ascii="Calibri" w:eastAsia="Calibri" w:hAnsi="Calibri" w:cs="Times New Roman"/>
                <w:sz w:val="24"/>
                <w:szCs w:val="24"/>
              </w:rPr>
              <w:t>NONE</w:t>
            </w:r>
          </w:p>
          <w:p w14:paraId="55CABBF7" w14:textId="77777777"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D99C872" w14:textId="77777777"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FABB5D2" w14:textId="77777777" w:rsidR="000F3B63" w:rsidRDefault="000F3B63" w:rsidP="009F704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0C3290" w:rsidRPr="006729C5" w14:paraId="3F41DB85" w14:textId="77777777" w:rsidTr="00743E63">
        <w:trPr>
          <w:trHeight w:val="432"/>
        </w:trPr>
        <w:tc>
          <w:tcPr>
            <w:tcW w:w="1852" w:type="dxa"/>
          </w:tcPr>
          <w:p w14:paraId="324720EA" w14:textId="298ABBF2" w:rsidR="000C3290" w:rsidRDefault="00E24C11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Priority Topics</w:t>
            </w:r>
          </w:p>
        </w:tc>
        <w:tc>
          <w:tcPr>
            <w:tcW w:w="3533" w:type="dxa"/>
          </w:tcPr>
          <w:p w14:paraId="789047A6" w14:textId="2BE18E40" w:rsidR="00E24C11" w:rsidRDefault="00183D73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52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Agency Update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2F752E">
              <w:rPr>
                <w:rFonts w:ascii="Calibri" w:eastAsia="Calibri" w:hAnsi="Calibri" w:cs="Times New Roman"/>
                <w:sz w:val="24"/>
                <w:szCs w:val="24"/>
              </w:rPr>
              <w:t>Time was provided for an agency update, but none were forthcoming.</w:t>
            </w:r>
          </w:p>
          <w:p w14:paraId="3B266ACF" w14:textId="77777777" w:rsidR="00E24C11" w:rsidRDefault="00E24C1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E9244AD" w14:textId="5BCDF956" w:rsidR="00E24C11" w:rsidRDefault="00ED1758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D175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Membership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Cheryl Peabody </w:t>
            </w:r>
            <w:r w:rsidR="00FF7748">
              <w:rPr>
                <w:rFonts w:ascii="Calibri" w:eastAsia="Calibri" w:hAnsi="Calibri" w:cs="Times New Roman"/>
                <w:sz w:val="24"/>
                <w:szCs w:val="24"/>
              </w:rPr>
              <w:t>left</w:t>
            </w:r>
            <w:r w:rsidR="00405E9C">
              <w:rPr>
                <w:rFonts w:ascii="Calibri" w:eastAsia="Calibri" w:hAnsi="Calibri" w:cs="Times New Roman"/>
                <w:sz w:val="24"/>
                <w:szCs w:val="24"/>
              </w:rPr>
              <w:t xml:space="preserve"> – </w:t>
            </w:r>
            <w:r w:rsidR="00FF7748">
              <w:rPr>
                <w:rFonts w:ascii="Calibri" w:eastAsia="Calibri" w:hAnsi="Calibri" w:cs="Times New Roman"/>
                <w:sz w:val="24"/>
                <w:szCs w:val="24"/>
              </w:rPr>
              <w:t xml:space="preserve">we lost much knowledge. </w:t>
            </w:r>
          </w:p>
          <w:p w14:paraId="1B777EEE" w14:textId="77777777" w:rsidR="00E920DD" w:rsidRDefault="00E920DD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895CFBF" w14:textId="43117BF9" w:rsidR="00E920DD" w:rsidRDefault="00E920DD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A546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SRC-DBVI Administrator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4A5460">
              <w:rPr>
                <w:rFonts w:ascii="Calibri" w:eastAsia="Calibri" w:hAnsi="Calibri" w:cs="Times New Roman"/>
                <w:sz w:val="24"/>
                <w:szCs w:val="24"/>
              </w:rPr>
              <w:t>The Council discussed the administrator job description</w:t>
            </w:r>
            <w:r w:rsidR="004754BA">
              <w:rPr>
                <w:rFonts w:ascii="Calibri" w:eastAsia="Calibri" w:hAnsi="Calibri" w:cs="Times New Roman"/>
                <w:sz w:val="24"/>
                <w:szCs w:val="24"/>
              </w:rPr>
              <w:t>, and the expansion of Branden Densmore’s role within the council.</w:t>
            </w:r>
          </w:p>
          <w:p w14:paraId="35F6BDB8" w14:textId="77777777" w:rsidR="00E24C11" w:rsidRDefault="00E24C1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83CCC84" w14:textId="77777777" w:rsidR="00743E63" w:rsidRPr="00743E63" w:rsidRDefault="00743E63" w:rsidP="00743E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3E6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Treasurer Opportunity</w:t>
            </w:r>
            <w:r w:rsidRPr="00743E63">
              <w:rPr>
                <w:rFonts w:ascii="Calibri" w:eastAsia="Calibri" w:hAnsi="Calibri" w:cs="Times New Roman"/>
                <w:sz w:val="24"/>
                <w:szCs w:val="24"/>
              </w:rPr>
              <w:t xml:space="preserve">: Allen Kropp moved into Cheryl’s past role as Vice-Chair of SRC-DBVI. </w:t>
            </w:r>
          </w:p>
          <w:p w14:paraId="6C6FF89F" w14:textId="77777777" w:rsidR="00743E63" w:rsidRDefault="00743E63" w:rsidP="00743E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5B24E07" w14:textId="445C7C59" w:rsidR="00743E63" w:rsidRPr="00D60B8C" w:rsidRDefault="00743E63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3E63">
              <w:rPr>
                <w:rFonts w:ascii="Calibri" w:eastAsia="Calibri" w:hAnsi="Calibri" w:cs="Times New Roman"/>
                <w:sz w:val="24"/>
                <w:szCs w:val="24"/>
              </w:rPr>
              <w:t>Currently the council has no Treasurer; there is an opportunity for a council member to step up into a leadership position.</w:t>
            </w:r>
          </w:p>
        </w:tc>
        <w:tc>
          <w:tcPr>
            <w:tcW w:w="3378" w:type="dxa"/>
          </w:tcPr>
          <w:p w14:paraId="54684778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52DB91B" w14:textId="77777777" w:rsidR="00B10E94" w:rsidRDefault="00B10E94" w:rsidP="000C32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98BDD73" w14:textId="77777777" w:rsidR="00B10E94" w:rsidRDefault="00B10E94" w:rsidP="000C32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6C6B8E7" w14:textId="77777777" w:rsidR="00B10E94" w:rsidRDefault="00B10E94" w:rsidP="000C32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D4EB235" w14:textId="77777777" w:rsidR="00B10E94" w:rsidRDefault="00B10E94" w:rsidP="00405E9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2B482E0" w14:textId="77777777" w:rsidR="00B10E94" w:rsidRDefault="00B10E94" w:rsidP="000C32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311A97C" w14:textId="77777777" w:rsidR="00743E63" w:rsidRDefault="00743E63" w:rsidP="000C32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6ADBE5F" w14:textId="77777777" w:rsidR="00743E63" w:rsidRDefault="00743E63" w:rsidP="000C32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25232ED" w14:textId="77777777" w:rsidR="00743E63" w:rsidRDefault="00743E63" w:rsidP="000C32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F8ABA35" w14:textId="326D3334" w:rsidR="000C3290" w:rsidRPr="00B10E94" w:rsidRDefault="000C3290" w:rsidP="000C32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0E94">
              <w:rPr>
                <w:rFonts w:ascii="Calibri" w:eastAsia="Calibri" w:hAnsi="Calibri" w:cs="Times New Roman"/>
                <w:sz w:val="24"/>
                <w:szCs w:val="24"/>
              </w:rPr>
              <w:t>NONE</w:t>
            </w:r>
          </w:p>
        </w:tc>
        <w:tc>
          <w:tcPr>
            <w:tcW w:w="1677" w:type="dxa"/>
          </w:tcPr>
          <w:p w14:paraId="48166782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16DF64F" w14:textId="77777777" w:rsidR="00B10E94" w:rsidRDefault="00B10E94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66188FF" w14:textId="77777777" w:rsidR="00B10E94" w:rsidRDefault="00B10E94" w:rsidP="00405E9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98F79F5" w14:textId="77777777" w:rsidR="00B10E94" w:rsidRDefault="00B10E94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7D51755" w14:textId="77777777" w:rsidR="00B10E94" w:rsidRDefault="00B10E94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B3F53DC" w14:textId="77777777" w:rsidR="00B10E94" w:rsidRDefault="00B10E94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48EA734" w14:textId="77777777" w:rsidR="00743E63" w:rsidRDefault="00743E63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E3302CB" w14:textId="77777777" w:rsidR="00743E63" w:rsidRDefault="00743E63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D504C56" w14:textId="77777777" w:rsidR="00743E63" w:rsidRDefault="00743E63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E8DC16B" w14:textId="55FEDC25" w:rsidR="000C3290" w:rsidRPr="00B10E94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0E94">
              <w:rPr>
                <w:rFonts w:ascii="Calibri" w:eastAsia="Calibri" w:hAnsi="Calibri" w:cs="Times New Roman"/>
                <w:sz w:val="24"/>
                <w:szCs w:val="24"/>
              </w:rPr>
              <w:t>NONE</w:t>
            </w:r>
          </w:p>
        </w:tc>
      </w:tr>
      <w:tr w:rsidR="00743E63" w:rsidRPr="00D60B8C" w14:paraId="60702EB1" w14:textId="77777777" w:rsidTr="00743E63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14:paraId="5B12010A" w14:textId="77777777" w:rsidR="00743E63" w:rsidRPr="00D60B8C" w:rsidRDefault="00743E63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533" w:type="dxa"/>
            <w:shd w:val="clear" w:color="auto" w:fill="E7E6E6"/>
            <w:vAlign w:val="center"/>
          </w:tcPr>
          <w:p w14:paraId="5CBEB486" w14:textId="77777777" w:rsidR="00743E63" w:rsidRPr="00D60B8C" w:rsidRDefault="00743E63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378" w:type="dxa"/>
            <w:shd w:val="clear" w:color="auto" w:fill="E7E6E6"/>
            <w:vAlign w:val="center"/>
          </w:tcPr>
          <w:p w14:paraId="1B2054FE" w14:textId="77777777" w:rsidR="00743E63" w:rsidRPr="00D60B8C" w:rsidRDefault="00743E63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77" w:type="dxa"/>
            <w:shd w:val="clear" w:color="auto" w:fill="E7E6E6"/>
            <w:vAlign w:val="center"/>
          </w:tcPr>
          <w:p w14:paraId="426965B8" w14:textId="77777777" w:rsidR="00743E63" w:rsidRPr="00D60B8C" w:rsidRDefault="00743E63" w:rsidP="0066777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FD65BC" w:rsidRPr="006729C5" w14:paraId="2C8427B8" w14:textId="77777777" w:rsidTr="00743E63">
        <w:trPr>
          <w:trHeight w:val="432"/>
        </w:trPr>
        <w:tc>
          <w:tcPr>
            <w:tcW w:w="1852" w:type="dxa"/>
          </w:tcPr>
          <w:p w14:paraId="53C3070F" w14:textId="15333AA0" w:rsidR="00FD65BC" w:rsidRDefault="00FD65BC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Priority Topics</w:t>
            </w:r>
          </w:p>
        </w:tc>
        <w:tc>
          <w:tcPr>
            <w:tcW w:w="3533" w:type="dxa"/>
          </w:tcPr>
          <w:p w14:paraId="03470936" w14:textId="33C3423F" w:rsidR="00291171" w:rsidRPr="00291171" w:rsidRDefault="004E262D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Officer </w:t>
            </w:r>
            <w:r w:rsidR="00777492">
              <w:rPr>
                <w:rFonts w:ascii="Calibri" w:eastAsia="Calibri" w:hAnsi="Calibri" w:cs="Times New Roman"/>
                <w:sz w:val="24"/>
                <w:szCs w:val="24"/>
              </w:rPr>
              <w:t xml:space="preserve">Elections are happening </w:t>
            </w:r>
            <w:r w:rsidR="00DF4E53">
              <w:rPr>
                <w:rFonts w:ascii="Calibri" w:eastAsia="Calibri" w:hAnsi="Calibri" w:cs="Times New Roman"/>
                <w:sz w:val="24"/>
                <w:szCs w:val="24"/>
              </w:rPr>
              <w:t>in</w:t>
            </w:r>
            <w:r w:rsidR="00777492">
              <w:rPr>
                <w:rFonts w:ascii="Calibri" w:eastAsia="Calibri" w:hAnsi="Calibri" w:cs="Times New Roman"/>
                <w:sz w:val="24"/>
                <w:szCs w:val="24"/>
              </w:rPr>
              <w:t xml:space="preserve"> Octobe</w:t>
            </w:r>
            <w:r w:rsidR="00DF4E53">
              <w:rPr>
                <w:rFonts w:ascii="Calibri" w:eastAsia="Calibri" w:hAnsi="Calibri" w:cs="Times New Roman"/>
                <w:sz w:val="24"/>
                <w:szCs w:val="24"/>
              </w:rPr>
              <w:t>r</w:t>
            </w:r>
            <w:r w:rsidR="00777492">
              <w:rPr>
                <w:rFonts w:ascii="Calibri" w:eastAsia="Calibri" w:hAnsi="Calibri" w:cs="Times New Roman"/>
                <w:sz w:val="24"/>
                <w:szCs w:val="24"/>
              </w:rPr>
              <w:t>. Andrew is willing to continue as chair,</w:t>
            </w:r>
            <w:r w:rsidR="00DF4E53">
              <w:rPr>
                <w:rFonts w:ascii="Calibri" w:eastAsia="Calibri" w:hAnsi="Calibri" w:cs="Times New Roman"/>
                <w:sz w:val="24"/>
                <w:szCs w:val="24"/>
              </w:rPr>
              <w:t xml:space="preserve"> And Alan is willing to continue as vice chair.</w:t>
            </w:r>
          </w:p>
          <w:p w14:paraId="16C6B22F" w14:textId="07E57926" w:rsidR="00FD65BC" w:rsidRPr="00291171" w:rsidRDefault="00FD65BC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10D5979" w14:textId="10DFDB55" w:rsidR="00FD65BC" w:rsidRPr="00291171" w:rsidRDefault="004C1733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C173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Membership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Elissa </w:t>
            </w:r>
            <w:r w:rsidR="00DC6EC2">
              <w:rPr>
                <w:rFonts w:ascii="Calibri" w:eastAsia="Calibri" w:hAnsi="Calibri" w:cs="Times New Roman"/>
                <w:sz w:val="24"/>
                <w:szCs w:val="24"/>
              </w:rPr>
              <w:t>sent an updated report regarding the membership seats and terms of members</w:t>
            </w:r>
            <w:r w:rsidR="00AB1309">
              <w:rPr>
                <w:rFonts w:ascii="Calibri" w:eastAsia="Calibri" w:hAnsi="Calibri" w:cs="Times New Roman"/>
                <w:sz w:val="24"/>
                <w:szCs w:val="24"/>
              </w:rPr>
              <w:t xml:space="preserve"> she acquired from the </w:t>
            </w:r>
            <w:r w:rsidR="00C359E8">
              <w:rPr>
                <w:rFonts w:ascii="Calibri" w:eastAsia="Calibri" w:hAnsi="Calibri" w:cs="Times New Roman"/>
                <w:sz w:val="24"/>
                <w:szCs w:val="24"/>
              </w:rPr>
              <w:t>Boards &amp; Commissions website</w:t>
            </w:r>
            <w:r w:rsidR="00AB130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="00F24BDD">
              <w:rPr>
                <w:rFonts w:ascii="Calibri" w:eastAsia="Calibri" w:hAnsi="Calibri" w:cs="Times New Roman"/>
                <w:sz w:val="24"/>
                <w:szCs w:val="24"/>
              </w:rPr>
              <w:t xml:space="preserve"> This is important </w:t>
            </w:r>
            <w:r w:rsidR="00C94FB1">
              <w:rPr>
                <w:rFonts w:ascii="Calibri" w:eastAsia="Calibri" w:hAnsi="Calibri" w:cs="Times New Roman"/>
                <w:sz w:val="24"/>
                <w:szCs w:val="24"/>
              </w:rPr>
              <w:t xml:space="preserve">for understanding what seats need to be filled, and when members need to submit </w:t>
            </w:r>
            <w:r w:rsidR="00AF15A9">
              <w:rPr>
                <w:rFonts w:ascii="Calibri" w:eastAsia="Calibri" w:hAnsi="Calibri" w:cs="Times New Roman"/>
                <w:sz w:val="24"/>
                <w:szCs w:val="24"/>
              </w:rPr>
              <w:t>paperwork</w:t>
            </w:r>
            <w:r w:rsidR="00C94FB1">
              <w:rPr>
                <w:rFonts w:ascii="Calibri" w:eastAsia="Calibri" w:hAnsi="Calibri" w:cs="Times New Roman"/>
                <w:sz w:val="24"/>
                <w:szCs w:val="24"/>
              </w:rPr>
              <w:t xml:space="preserve"> for re</w:t>
            </w:r>
            <w:r w:rsidR="00AF15A9">
              <w:rPr>
                <w:rFonts w:ascii="Calibri" w:eastAsia="Calibri" w:hAnsi="Calibri" w:cs="Times New Roman"/>
                <w:sz w:val="24"/>
                <w:szCs w:val="24"/>
              </w:rPr>
              <w:t xml:space="preserve">appointment. </w:t>
            </w:r>
          </w:p>
          <w:p w14:paraId="62C1E095" w14:textId="77777777" w:rsidR="00FD65BC" w:rsidRDefault="00FD65BC" w:rsidP="00F81B9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7FD52B82" w14:textId="750E4B6B" w:rsidR="00FD65BC" w:rsidRPr="00AF15A9" w:rsidRDefault="006635E7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Currently there is no membership committee. This needs to be revisited during the October meeting.</w:t>
            </w:r>
          </w:p>
          <w:p w14:paraId="569B136B" w14:textId="77777777" w:rsidR="00AF15A9" w:rsidRDefault="00AF15A9" w:rsidP="00F81B9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7BF2B2AC" w14:textId="77777777" w:rsidR="00FD65BC" w:rsidRPr="002F752E" w:rsidRDefault="00FD65BC" w:rsidP="00F81B9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</w:tcPr>
          <w:p w14:paraId="1E5DEDA8" w14:textId="65CF1308" w:rsidR="00DF4E53" w:rsidRDefault="00D2783B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Those interested in the treasurer opportunity, e</w:t>
            </w:r>
            <w:r w:rsidR="00CE65F2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mail Andrew </w:t>
            </w:r>
            <w:r w:rsidR="00CE65F2" w:rsidRPr="00CE65F2">
              <w:rPr>
                <w:rFonts w:ascii="Calibri" w:eastAsia="Calibri" w:hAnsi="Calibri" w:cs="Times New Roman"/>
                <w:i/>
                <w:sz w:val="24"/>
                <w:szCs w:val="24"/>
              </w:rPr>
              <w:t>Maclean</w:t>
            </w:r>
            <w:r w:rsidR="00B51AE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at</w:t>
            </w:r>
            <w:r>
              <w:t xml:space="preserve"> </w:t>
            </w:r>
            <w:hyperlink r:id="rId8" w:history="1">
              <w:r w:rsidR="00061F14" w:rsidRPr="004F2FF8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amaclean@mainephysicians.org</w:t>
              </w:r>
            </w:hyperlink>
          </w:p>
          <w:p w14:paraId="0906A8CC" w14:textId="77777777" w:rsidR="00061F14" w:rsidRDefault="00061F14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97E9F3E" w14:textId="77777777" w:rsidR="00061F14" w:rsidRDefault="00061F14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Compare old membership roster with updated version provided by Elissa</w:t>
            </w:r>
            <w:r w:rsidR="00F24BDD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14:paraId="1F8A6716" w14:textId="77777777" w:rsidR="0007720F" w:rsidRDefault="0007720F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7AB7449" w14:textId="77777777" w:rsidR="0007720F" w:rsidRDefault="0007720F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Create </w:t>
            </w:r>
            <w:proofErr w:type="gram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list</w:t>
            </w:r>
            <w:proofErr w:type="gramEnd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0B1CE3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of </w:t>
            </w:r>
            <w:r w:rsidR="00CF72BF">
              <w:rPr>
                <w:rFonts w:ascii="Calibri" w:eastAsia="Calibri" w:hAnsi="Calibri" w:cs="Times New Roman"/>
                <w:i/>
                <w:sz w:val="24"/>
                <w:szCs w:val="24"/>
              </w:rPr>
              <w:t>prospects and those who applied for membership.</w:t>
            </w:r>
          </w:p>
          <w:p w14:paraId="3D8D78AB" w14:textId="77777777" w:rsidR="00CF72BF" w:rsidRDefault="00CF72BF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8BD63BA" w14:textId="5DEEAE2D" w:rsidR="00CF72BF" w:rsidRDefault="00CF72BF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Develop relationship with Rebecca</w:t>
            </w:r>
            <w:r w:rsidR="00361CD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from Secretary </w:t>
            </w:r>
            <w:proofErr w:type="gramStart"/>
            <w:r w:rsidR="00361CD5">
              <w:rPr>
                <w:rFonts w:ascii="Calibri" w:eastAsia="Calibri" w:hAnsi="Calibri" w:cs="Times New Roman"/>
                <w:i/>
                <w:sz w:val="24"/>
                <w:szCs w:val="24"/>
              </w:rPr>
              <w:t>Of</w:t>
            </w:r>
            <w:proofErr w:type="gramEnd"/>
            <w:r w:rsidR="00361CD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State Office, the woman responsible for updating the SRC-DBVI member roster online.</w:t>
            </w:r>
          </w:p>
        </w:tc>
        <w:tc>
          <w:tcPr>
            <w:tcW w:w="1677" w:type="dxa"/>
          </w:tcPr>
          <w:p w14:paraId="09E8A825" w14:textId="77777777" w:rsidR="00D2783B" w:rsidRDefault="00743E63" w:rsidP="00F24BD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Any </w:t>
            </w:r>
            <w:r w:rsidR="00405E9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Member</w:t>
            </w:r>
          </w:p>
          <w:p w14:paraId="0A148149" w14:textId="77777777" w:rsidR="00F24BDD" w:rsidRDefault="00F24BDD" w:rsidP="00F24BD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179C680" w14:textId="77777777" w:rsidR="00F24BDD" w:rsidRDefault="00F24BDD" w:rsidP="00F24BD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DC05B6B" w14:textId="77777777" w:rsidR="00F24BDD" w:rsidRDefault="00F24BDD" w:rsidP="00F24BD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46E0D83" w14:textId="77777777" w:rsidR="00F24BDD" w:rsidRDefault="00F24BDD" w:rsidP="00F24BD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8D743FC" w14:textId="77777777" w:rsidR="00F24BDD" w:rsidRDefault="00F24BDD" w:rsidP="00F24BD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14:paraId="2AD1456E" w14:textId="77777777" w:rsidR="00CF72BF" w:rsidRDefault="00CF72BF" w:rsidP="00F24BD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7BA6344" w14:textId="77777777" w:rsidR="00CF72BF" w:rsidRDefault="00CF72BF" w:rsidP="00F24BD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76A41E4" w14:textId="77777777" w:rsidR="00CF72BF" w:rsidRDefault="00CF72BF" w:rsidP="00F24BD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14:paraId="542C891E" w14:textId="77777777" w:rsidR="00361CD5" w:rsidRDefault="00361CD5" w:rsidP="00F24BD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523B07E" w14:textId="77777777" w:rsidR="00361CD5" w:rsidRDefault="00361CD5" w:rsidP="00F24BD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4A79823" w14:textId="77EB0970" w:rsidR="00361CD5" w:rsidRDefault="00361CD5" w:rsidP="00F24BD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</w:tc>
      </w:tr>
      <w:tr w:rsidR="005E2F29" w:rsidRPr="006729C5" w14:paraId="434FD2AA" w14:textId="77777777" w:rsidTr="00743E63">
        <w:trPr>
          <w:trHeight w:val="432"/>
        </w:trPr>
        <w:tc>
          <w:tcPr>
            <w:tcW w:w="1852" w:type="dxa"/>
          </w:tcPr>
          <w:p w14:paraId="16D91820" w14:textId="77777777" w:rsidR="005E2F29" w:rsidRPr="00D60B8C" w:rsidRDefault="000C3290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533" w:type="dxa"/>
          </w:tcPr>
          <w:p w14:paraId="217F37B4" w14:textId="05691DB9" w:rsidR="003314E6" w:rsidRDefault="005E2F29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Honorariums are offered to members </w:t>
            </w:r>
            <w:r w:rsidR="00163A4D">
              <w:rPr>
                <w:rFonts w:ascii="Calibri" w:eastAsia="Calibri" w:hAnsi="Calibri" w:cs="Times New Roman"/>
                <w:sz w:val="24"/>
                <w:szCs w:val="24"/>
              </w:rPr>
              <w:t>in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 attendance</w:t>
            </w:r>
            <w:r w:rsidR="00163A4D">
              <w:rPr>
                <w:rFonts w:ascii="Calibri" w:eastAsia="Calibri" w:hAnsi="Calibri" w:cs="Times New Roman"/>
                <w:sz w:val="24"/>
                <w:szCs w:val="24"/>
              </w:rPr>
              <w:t xml:space="preserve"> who are not otherwise compensated for attendance.</w:t>
            </w:r>
          </w:p>
          <w:p w14:paraId="47A24484" w14:textId="77777777" w:rsidR="00163A4D" w:rsidRDefault="00163A4D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5E2EEC6" w14:textId="059E633C" w:rsidR="00163A4D" w:rsidRDefault="00163A4D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date of October 21</w:t>
            </w:r>
            <w:r w:rsidRPr="00163A4D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for the next meeting </w:t>
            </w:r>
            <w:r w:rsidR="001E0F0F">
              <w:rPr>
                <w:rFonts w:ascii="Calibri" w:eastAsia="Calibri" w:hAnsi="Calibri" w:cs="Times New Roman"/>
                <w:sz w:val="24"/>
                <w:szCs w:val="24"/>
              </w:rPr>
              <w:t>won’t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work.</w:t>
            </w:r>
            <w:r w:rsidR="00A20CB4">
              <w:rPr>
                <w:rFonts w:ascii="Calibri" w:eastAsia="Calibri" w:hAnsi="Calibri" w:cs="Times New Roman"/>
                <w:sz w:val="24"/>
                <w:szCs w:val="24"/>
              </w:rPr>
              <w:t xml:space="preserve"> An email will be sent later with more information.</w:t>
            </w:r>
          </w:p>
          <w:p w14:paraId="2888B116" w14:textId="77777777" w:rsidR="003314E6" w:rsidRDefault="003314E6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D8620BC" w14:textId="77777777" w:rsidR="005E75B3" w:rsidRPr="009C15B9" w:rsidRDefault="005E75B3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14:paraId="3DA27BE0" w14:textId="4D878C1C" w:rsidR="008E0FC7" w:rsidRDefault="005E2F29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Contact </w:t>
            </w:r>
            <w:r w:rsidR="00163A4D">
              <w:rPr>
                <w:rFonts w:ascii="Calibri" w:eastAsia="Calibri" w:hAnsi="Calibri" w:cs="Times New Roman"/>
                <w:i/>
                <w:sz w:val="24"/>
                <w:szCs w:val="24"/>
              </w:rPr>
              <w:t>Branden</w:t>
            </w:r>
            <w:r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to receive honorarium</w:t>
            </w:r>
            <w:r w:rsidR="00163A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at </w:t>
            </w:r>
            <w:hyperlink r:id="rId9" w:history="1">
              <w:r w:rsidR="00163A4D" w:rsidRPr="004F2FF8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srcscribe@gmail.com</w:t>
              </w:r>
            </w:hyperlink>
            <w:r w:rsidR="00163A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</w:p>
          <w:p w14:paraId="1D772754" w14:textId="77777777" w:rsidR="008E0FC7" w:rsidRDefault="008E0FC7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A07552B" w14:textId="77777777" w:rsidR="007823D8" w:rsidRDefault="007823D8" w:rsidP="00A20CB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ADE1FEC" w14:textId="5F81AE66" w:rsidR="00A20CB4" w:rsidRPr="001A55E8" w:rsidRDefault="001E0F0F" w:rsidP="00A20CB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Identify October meeting date and send to members.</w:t>
            </w:r>
          </w:p>
        </w:tc>
        <w:tc>
          <w:tcPr>
            <w:tcW w:w="1677" w:type="dxa"/>
          </w:tcPr>
          <w:p w14:paraId="667B8A28" w14:textId="77777777" w:rsidR="005E2F29" w:rsidRPr="00D60B8C" w:rsidRDefault="005E2F29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Members Not Compensated</w:t>
            </w:r>
          </w:p>
          <w:p w14:paraId="2C701040" w14:textId="77777777" w:rsidR="005E2F29" w:rsidRDefault="005E2F29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0365E49" w14:textId="77777777" w:rsidR="001E0F0F" w:rsidRDefault="001E0F0F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67E1CE3" w14:textId="77777777" w:rsidR="001E0F0F" w:rsidRDefault="001E0F0F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22C3A6B" w14:textId="5A95C66C" w:rsidR="008E0FC7" w:rsidRDefault="0057796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Executive </w:t>
            </w:r>
            <w:r w:rsidR="001E0F0F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Committee</w:t>
            </w:r>
          </w:p>
          <w:p w14:paraId="55CA0C89" w14:textId="77777777" w:rsidR="007823D8" w:rsidRPr="006729C5" w:rsidRDefault="007823D8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3314E6" w:rsidRPr="006729C5" w14:paraId="293F7953" w14:textId="77777777" w:rsidTr="00743E63">
        <w:trPr>
          <w:trHeight w:val="432"/>
        </w:trPr>
        <w:tc>
          <w:tcPr>
            <w:tcW w:w="1852" w:type="dxa"/>
          </w:tcPr>
          <w:p w14:paraId="6B58CCCA" w14:textId="77777777" w:rsidR="003314E6" w:rsidRPr="00D60B8C" w:rsidRDefault="003314E6" w:rsidP="005C3C8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14E6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533" w:type="dxa"/>
          </w:tcPr>
          <w:p w14:paraId="48B542A4" w14:textId="38B3D45B" w:rsidR="003314E6" w:rsidRPr="009C15B9" w:rsidRDefault="00577966" w:rsidP="005779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Meeting was adjourned at 11:</w:t>
            </w:r>
            <w:r w:rsidR="001E0F0F">
              <w:rPr>
                <w:rFonts w:ascii="Calibri" w:eastAsia="Calibri" w:hAnsi="Calibri" w:cs="Times New Roman"/>
                <w:sz w:val="24"/>
                <w:szCs w:val="24"/>
              </w:rPr>
              <w:t>55 am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14:paraId="6CCA5EB9" w14:textId="77777777" w:rsidR="003314E6" w:rsidRDefault="003314E6" w:rsidP="005C3C8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AA0D48C" w14:textId="77777777" w:rsidR="003314E6" w:rsidRPr="001E0F0F" w:rsidRDefault="00577966" w:rsidP="0057796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E0F0F">
              <w:rPr>
                <w:rFonts w:ascii="Calibri" w:eastAsia="Calibri" w:hAnsi="Calibri" w:cs="Times New Roman"/>
                <w:sz w:val="24"/>
                <w:szCs w:val="24"/>
              </w:rPr>
              <w:t>NA</w:t>
            </w:r>
          </w:p>
          <w:p w14:paraId="7706C3B7" w14:textId="77777777" w:rsidR="003314E6" w:rsidRPr="001A55E8" w:rsidRDefault="003314E6" w:rsidP="005C3C8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677" w:type="dxa"/>
          </w:tcPr>
          <w:p w14:paraId="598F40E9" w14:textId="77777777" w:rsidR="003314E6" w:rsidRDefault="003314E6" w:rsidP="005C3C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7BA072E" w14:textId="77777777" w:rsidR="00577966" w:rsidRPr="001E0F0F" w:rsidRDefault="00577966" w:rsidP="005C3C8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E0F0F">
              <w:rPr>
                <w:rFonts w:ascii="Calibri" w:eastAsia="Calibri" w:hAnsi="Calibri" w:cs="Times New Roman"/>
                <w:sz w:val="24"/>
                <w:szCs w:val="24"/>
              </w:rPr>
              <w:t>NA</w:t>
            </w:r>
          </w:p>
          <w:p w14:paraId="66B25610" w14:textId="77777777" w:rsidR="003314E6" w:rsidRDefault="003314E6" w:rsidP="005C3C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29C824C" w14:textId="77777777" w:rsidR="003314E6" w:rsidRPr="006729C5" w:rsidRDefault="003314E6" w:rsidP="005C3C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</w:tbl>
    <w:p w14:paraId="103A76C3" w14:textId="77777777" w:rsidR="00577966" w:rsidRDefault="00577966" w:rsidP="001E0F0F">
      <w:pPr>
        <w:spacing w:before="240" w:line="480" w:lineRule="auto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2DEAC466" w14:textId="77777777" w:rsidR="00D60B8C" w:rsidRPr="00D60B8C" w:rsidRDefault="00D60B8C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  <w:r w:rsidRPr="00D60B8C"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>People &amp; Organizations Represented</w:t>
      </w:r>
    </w:p>
    <w:p w14:paraId="227D4151" w14:textId="77777777" w:rsidR="00577966" w:rsidRPr="00577966" w:rsidRDefault="00577966" w:rsidP="0057796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577966">
        <w:rPr>
          <w:rFonts w:ascii="Calibri" w:eastAsia="Calibri" w:hAnsi="Calibri" w:cs="Times New Roman"/>
          <w:b/>
          <w:sz w:val="28"/>
          <w:szCs w:val="28"/>
        </w:rPr>
        <w:t>Andrew MacLean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(Chair)</w:t>
      </w:r>
      <w:r w:rsidRPr="00577966"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 w:rsidRPr="00577966">
        <w:rPr>
          <w:rFonts w:ascii="Calibri" w:eastAsia="Calibri" w:hAnsi="Calibri" w:cs="Times New Roman"/>
          <w:b/>
          <w:bCs/>
          <w:sz w:val="28"/>
          <w:szCs w:val="28"/>
        </w:rPr>
        <w:t>Maine Medical Association</w:t>
      </w:r>
    </w:p>
    <w:p w14:paraId="3208B72A" w14:textId="7B61DA83" w:rsidR="00577966" w:rsidRDefault="002945DF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Allen Kropp</w:t>
      </w:r>
      <w:r w:rsidR="00577966">
        <w:rPr>
          <w:rFonts w:ascii="Calibri" w:eastAsia="Calibri" w:hAnsi="Calibri" w:cs="Times New Roman"/>
          <w:b/>
          <w:sz w:val="28"/>
          <w:szCs w:val="28"/>
        </w:rPr>
        <w:t xml:space="preserve"> (Vice Chair) – </w:t>
      </w:r>
      <w:r w:rsidRPr="002945DF">
        <w:rPr>
          <w:rFonts w:ascii="Calibri" w:eastAsia="Calibri" w:hAnsi="Calibri" w:cs="Times New Roman"/>
          <w:b/>
          <w:sz w:val="28"/>
          <w:szCs w:val="28"/>
        </w:rPr>
        <w:t>Drummond Woodsum</w:t>
      </w:r>
    </w:p>
    <w:p w14:paraId="13679BAE" w14:textId="77777777" w:rsidR="00D60B8C" w:rsidRDefault="00C42E3A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42E3A">
        <w:rPr>
          <w:rFonts w:ascii="Calibri" w:eastAsia="Calibri" w:hAnsi="Calibri" w:cs="Times New Roman"/>
          <w:b/>
          <w:sz w:val="28"/>
          <w:szCs w:val="28"/>
        </w:rPr>
        <w:t xml:space="preserve">Elissa Rowe </w:t>
      </w:r>
      <w:r w:rsidR="00D60B8C" w:rsidRPr="00286DF0">
        <w:rPr>
          <w:rFonts w:ascii="Calibri" w:eastAsia="Calibri" w:hAnsi="Calibri" w:cs="Times New Roman"/>
          <w:b/>
          <w:sz w:val="28"/>
          <w:szCs w:val="28"/>
        </w:rPr>
        <w:t xml:space="preserve">– </w:t>
      </w:r>
      <w:bookmarkStart w:id="0" w:name="_Hlk176085995"/>
      <w:r w:rsidR="00D60B8C" w:rsidRPr="00286DF0">
        <w:rPr>
          <w:rFonts w:ascii="Calibri" w:eastAsia="Calibri" w:hAnsi="Calibri" w:cs="Times New Roman"/>
          <w:b/>
          <w:sz w:val="28"/>
          <w:szCs w:val="28"/>
        </w:rPr>
        <w:t xml:space="preserve">Division </w:t>
      </w:r>
      <w:proofErr w:type="gramStart"/>
      <w:r w:rsidR="00D60B8C" w:rsidRPr="00286DF0">
        <w:rPr>
          <w:rFonts w:ascii="Calibri" w:eastAsia="Calibri" w:hAnsi="Calibri" w:cs="Times New Roman"/>
          <w:b/>
          <w:sz w:val="28"/>
          <w:szCs w:val="28"/>
        </w:rPr>
        <w:t>For</w:t>
      </w:r>
      <w:proofErr w:type="gramEnd"/>
      <w:r w:rsidR="00D60B8C" w:rsidRPr="00286DF0">
        <w:rPr>
          <w:rFonts w:ascii="Calibri" w:eastAsia="Calibri" w:hAnsi="Calibri" w:cs="Times New Roman"/>
          <w:b/>
          <w:sz w:val="28"/>
          <w:szCs w:val="28"/>
        </w:rPr>
        <w:t xml:space="preserve"> Blind &amp; Visually Impaired (DBVI)</w:t>
      </w:r>
      <w:bookmarkEnd w:id="0"/>
    </w:p>
    <w:p w14:paraId="18D04DF5" w14:textId="77777777"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Nancy Moulton – Catholic Charities Maine</w:t>
      </w:r>
    </w:p>
    <w:p w14:paraId="09E66F57" w14:textId="77777777" w:rsidR="00D81F66" w:rsidRDefault="00D81F66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81F66">
        <w:rPr>
          <w:rFonts w:ascii="Calibri" w:eastAsia="Calibri" w:hAnsi="Calibri" w:cs="Times New Roman"/>
          <w:b/>
          <w:sz w:val="28"/>
          <w:szCs w:val="28"/>
        </w:rPr>
        <w:t>Kathy Despres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 w:rsidRPr="00D81F66">
        <w:rPr>
          <w:rFonts w:ascii="Calibri" w:eastAsia="Calibri" w:hAnsi="Calibri" w:cs="Times New Roman"/>
          <w:b/>
          <w:sz w:val="28"/>
          <w:szCs w:val="28"/>
        </w:rPr>
        <w:t>Goodwill Industries</w:t>
      </w:r>
    </w:p>
    <w:p w14:paraId="684A1CAB" w14:textId="35B397E9" w:rsidR="00FA222A" w:rsidRDefault="00FA222A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A222A">
        <w:rPr>
          <w:rFonts w:ascii="Calibri" w:eastAsia="Calibri" w:hAnsi="Calibri" w:cs="Times New Roman"/>
          <w:b/>
          <w:sz w:val="28"/>
          <w:szCs w:val="28"/>
        </w:rPr>
        <w:t>David Emberley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Department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Of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Education</w:t>
      </w:r>
      <w:r w:rsidR="00CE2F2E">
        <w:rPr>
          <w:rFonts w:ascii="Calibri" w:eastAsia="Calibri" w:hAnsi="Calibri" w:cs="Times New Roman"/>
          <w:b/>
          <w:sz w:val="28"/>
          <w:szCs w:val="28"/>
        </w:rPr>
        <w:t xml:space="preserve"> (DOE)</w:t>
      </w:r>
    </w:p>
    <w:p w14:paraId="2CBB2BFF" w14:textId="77777777" w:rsidR="00EF54D8" w:rsidRDefault="00C42E3A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Kathrina Ringrose – Disability Rights Maine, </w:t>
      </w:r>
      <w:r w:rsidR="00F81B9D">
        <w:rPr>
          <w:rFonts w:ascii="Calibri" w:eastAsia="Calibri" w:hAnsi="Calibri" w:cs="Times New Roman"/>
          <w:b/>
          <w:sz w:val="28"/>
          <w:szCs w:val="28"/>
        </w:rPr>
        <w:t>Client Assistance Program (CAP)</w:t>
      </w:r>
    </w:p>
    <w:p w14:paraId="23939627" w14:textId="77777777" w:rsidR="0046725F" w:rsidRPr="0046725F" w:rsidRDefault="0046725F" w:rsidP="0046725F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6725F">
        <w:rPr>
          <w:rFonts w:ascii="Calibri" w:eastAsia="Calibri" w:hAnsi="Calibri" w:cs="Times New Roman"/>
          <w:b/>
          <w:sz w:val="28"/>
          <w:szCs w:val="28"/>
        </w:rPr>
        <w:t>Darcy Gentle – Wabanaki Vocational Rehabilitation Program</w:t>
      </w:r>
    </w:p>
    <w:p w14:paraId="6FF418B4" w14:textId="77777777" w:rsidR="0046725F" w:rsidRDefault="0046725F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6725F">
        <w:rPr>
          <w:rFonts w:ascii="Calibri" w:eastAsia="Calibri" w:hAnsi="Calibri" w:cs="Times New Roman"/>
          <w:b/>
          <w:sz w:val="28"/>
          <w:szCs w:val="28"/>
        </w:rPr>
        <w:t>Roger Fuller – Disability Advocate</w:t>
      </w:r>
    </w:p>
    <w:p w14:paraId="0264969F" w14:textId="77777777" w:rsidR="001A1981" w:rsidRDefault="001A1981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A1981">
        <w:rPr>
          <w:rFonts w:ascii="Calibri" w:eastAsia="Calibri" w:hAnsi="Calibri" w:cs="Times New Roman"/>
          <w:b/>
          <w:sz w:val="28"/>
          <w:szCs w:val="28"/>
        </w:rPr>
        <w:t>Nathanael Batson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Disability Advocate</w:t>
      </w:r>
    </w:p>
    <w:p w14:paraId="67F31485" w14:textId="77777777" w:rsidR="00B36E14" w:rsidRDefault="00B36E14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36E14">
        <w:rPr>
          <w:rFonts w:ascii="Calibri" w:eastAsia="Calibri" w:hAnsi="Calibri" w:cs="Times New Roman"/>
          <w:b/>
          <w:sz w:val="28"/>
          <w:szCs w:val="28"/>
        </w:rPr>
        <w:t>Isaac Gingras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Maine State Workforce Board</w:t>
      </w:r>
    </w:p>
    <w:p w14:paraId="73672C73" w14:textId="1941EE41" w:rsidR="00A918EB" w:rsidRDefault="00A918EB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A918EB">
        <w:rPr>
          <w:rFonts w:ascii="Calibri" w:eastAsia="Calibri" w:hAnsi="Calibri" w:cs="Times New Roman"/>
          <w:b/>
          <w:sz w:val="28"/>
          <w:szCs w:val="28"/>
        </w:rPr>
        <w:t>Jessica Cavanaugh</w:t>
      </w:r>
      <w:r w:rsidR="00C359E8"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bookmarkStart w:id="1" w:name="_Hlk176086078"/>
      <w:r w:rsidR="00C359E8" w:rsidRPr="00286DF0">
        <w:rPr>
          <w:rFonts w:ascii="Calibri" w:eastAsia="Calibri" w:hAnsi="Calibri" w:cs="Times New Roman"/>
          <w:b/>
          <w:sz w:val="28"/>
          <w:szCs w:val="28"/>
        </w:rPr>
        <w:t xml:space="preserve">Division </w:t>
      </w:r>
      <w:proofErr w:type="gramStart"/>
      <w:r w:rsidR="00C359E8" w:rsidRPr="00286DF0">
        <w:rPr>
          <w:rFonts w:ascii="Calibri" w:eastAsia="Calibri" w:hAnsi="Calibri" w:cs="Times New Roman"/>
          <w:b/>
          <w:sz w:val="28"/>
          <w:szCs w:val="28"/>
        </w:rPr>
        <w:t>For</w:t>
      </w:r>
      <w:proofErr w:type="gramEnd"/>
      <w:r w:rsidR="00C359E8" w:rsidRPr="00286DF0">
        <w:rPr>
          <w:rFonts w:ascii="Calibri" w:eastAsia="Calibri" w:hAnsi="Calibri" w:cs="Times New Roman"/>
          <w:b/>
          <w:sz w:val="28"/>
          <w:szCs w:val="28"/>
        </w:rPr>
        <w:t xml:space="preserve"> Blind &amp; Visually Impaired (DBVI)</w:t>
      </w:r>
    </w:p>
    <w:bookmarkEnd w:id="1"/>
    <w:p w14:paraId="21D7A9D7" w14:textId="3BB48D09" w:rsidR="00C359E8" w:rsidRDefault="00C359E8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Megan Marquis – Disability Rights Maine (DRM), Client Assistance Program (CAP)</w:t>
      </w:r>
    </w:p>
    <w:p w14:paraId="4C56D66B" w14:textId="77777777" w:rsidR="00CE2F2E" w:rsidRDefault="00CE2F2E" w:rsidP="00CE2F2E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Isabelle Bailey – </w:t>
      </w: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Division </w:t>
      </w:r>
      <w:proofErr w:type="gramStart"/>
      <w:r w:rsidRPr="00286DF0">
        <w:rPr>
          <w:rFonts w:ascii="Calibri" w:eastAsia="Calibri" w:hAnsi="Calibri" w:cs="Times New Roman"/>
          <w:b/>
          <w:sz w:val="28"/>
          <w:szCs w:val="28"/>
        </w:rPr>
        <w:t>For</w:t>
      </w:r>
      <w:proofErr w:type="gramEnd"/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 Blind &amp; Visually Impaired (DBVI)</w:t>
      </w:r>
    </w:p>
    <w:p w14:paraId="6A7D5E1D" w14:textId="2572F916" w:rsidR="00CE2F2E" w:rsidRDefault="00CE2F2E" w:rsidP="00CE2F2E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bookmarkStart w:id="2" w:name="_Hlk176086150"/>
      <w:r>
        <w:rPr>
          <w:rFonts w:ascii="Calibri" w:eastAsia="Calibri" w:hAnsi="Calibri" w:cs="Times New Roman"/>
          <w:b/>
          <w:sz w:val="28"/>
          <w:szCs w:val="28"/>
        </w:rPr>
        <w:t xml:space="preserve">Jessi Wright </w:t>
      </w:r>
      <w:bookmarkEnd w:id="2"/>
      <w:r>
        <w:rPr>
          <w:rFonts w:ascii="Calibri" w:eastAsia="Calibri" w:hAnsi="Calibri" w:cs="Times New Roman"/>
          <w:b/>
          <w:sz w:val="28"/>
          <w:szCs w:val="28"/>
        </w:rPr>
        <w:t>– Maine CITE</w:t>
      </w:r>
    </w:p>
    <w:p w14:paraId="3C0D4FA8" w14:textId="4347055A" w:rsidR="00CE2F2E" w:rsidRDefault="00CE2F2E" w:rsidP="00CE2F2E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Kelly Chadbourne – Maine Parent Federation (MPF)</w:t>
      </w:r>
    </w:p>
    <w:p w14:paraId="069D33BC" w14:textId="31E82CB1" w:rsidR="00C359E8" w:rsidRPr="00E87C67" w:rsidRDefault="00CE2F2E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Branden Densmore – SRC Administrator </w:t>
      </w:r>
    </w:p>
    <w:sectPr w:rsidR="00C359E8" w:rsidRPr="00E87C67" w:rsidSect="005268C1">
      <w:head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7716D" w14:textId="77777777" w:rsidR="0078021A" w:rsidRDefault="0078021A" w:rsidP="00D60B8C">
      <w:pPr>
        <w:spacing w:after="0" w:line="240" w:lineRule="auto"/>
      </w:pPr>
      <w:r>
        <w:separator/>
      </w:r>
    </w:p>
  </w:endnote>
  <w:endnote w:type="continuationSeparator" w:id="0">
    <w:p w14:paraId="4EAB3C25" w14:textId="77777777" w:rsidR="0078021A" w:rsidRDefault="0078021A" w:rsidP="00D6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84216"/>
      <w:docPartObj>
        <w:docPartGallery w:val="Page Numbers (Bottom of Page)"/>
        <w:docPartUnique/>
      </w:docPartObj>
    </w:sdtPr>
    <w:sdtContent>
      <w:p w14:paraId="7021038E" w14:textId="77777777" w:rsidR="00325C31" w:rsidRDefault="00325C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9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D925DE4" w14:textId="77777777" w:rsidR="00325C31" w:rsidRDefault="00325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A72E3" w14:textId="77777777" w:rsidR="0078021A" w:rsidRDefault="0078021A" w:rsidP="00D60B8C">
      <w:pPr>
        <w:spacing w:after="0" w:line="240" w:lineRule="auto"/>
      </w:pPr>
      <w:r>
        <w:separator/>
      </w:r>
    </w:p>
  </w:footnote>
  <w:footnote w:type="continuationSeparator" w:id="0">
    <w:p w14:paraId="01D0C104" w14:textId="77777777" w:rsidR="0078021A" w:rsidRDefault="0078021A" w:rsidP="00D60B8C">
      <w:pPr>
        <w:spacing w:after="0" w:line="240" w:lineRule="auto"/>
      </w:pPr>
      <w:r>
        <w:continuationSeparator/>
      </w:r>
    </w:p>
  </w:footnote>
  <w:footnote w:id="1">
    <w:p w14:paraId="43478D01" w14:textId="77777777" w:rsidR="00325C31" w:rsidRDefault="00325C31" w:rsidP="00D60B8C">
      <w:pPr>
        <w:pStyle w:val="FootnoteText"/>
      </w:pPr>
      <w:r>
        <w:rPr>
          <w:rStyle w:val="FootnoteReference"/>
        </w:rPr>
        <w:footnoteRef/>
      </w:r>
      <w:r>
        <w:t xml:space="preserve"> State Rehabilitation Council - Division </w:t>
      </w:r>
      <w:proofErr w:type="gramStart"/>
      <w:r>
        <w:t>For</w:t>
      </w:r>
      <w:proofErr w:type="gramEnd"/>
      <w:r>
        <w:t xml:space="preserve"> The Blind And Visually Impaired</w:t>
      </w:r>
    </w:p>
  </w:footnote>
  <w:footnote w:id="2">
    <w:p w14:paraId="2AF92F63" w14:textId="77777777" w:rsidR="00325C31" w:rsidRDefault="00325C31" w:rsidP="00D60B8C">
      <w:pPr>
        <w:pStyle w:val="FootnoteText"/>
      </w:pPr>
      <w:r>
        <w:rPr>
          <w:rStyle w:val="FootnoteReference"/>
        </w:rPr>
        <w:footnoteRef/>
      </w:r>
      <w:r>
        <w:t xml:space="preserve"> *Indicates Ex Officio, Non-voting member</w:t>
      </w:r>
    </w:p>
  </w:footnote>
  <w:footnote w:id="3">
    <w:p w14:paraId="1064C6B4" w14:textId="3E1AE80E" w:rsidR="002A653B" w:rsidRDefault="002A653B">
      <w:pPr>
        <w:pStyle w:val="FootnoteText"/>
      </w:pPr>
      <w:r>
        <w:rPr>
          <w:rStyle w:val="FootnoteReference"/>
        </w:rPr>
        <w:footnoteRef/>
      </w:r>
      <w:r>
        <w:t xml:space="preserve"> CDS -&gt; Child Development Services, and DOE -&gt; Department </w:t>
      </w:r>
      <w:proofErr w:type="gramStart"/>
      <w:r>
        <w:t>Of</w:t>
      </w:r>
      <w:proofErr w:type="gramEnd"/>
      <w:r>
        <w:t xml:space="preserve"> Education.</w:t>
      </w:r>
    </w:p>
  </w:footnote>
  <w:footnote w:id="4">
    <w:p w14:paraId="74F86AF1" w14:textId="77777777" w:rsidR="00C357D2" w:rsidRDefault="00C357D2" w:rsidP="00C357D2">
      <w:pPr>
        <w:pStyle w:val="FootnoteText"/>
      </w:pPr>
      <w:r>
        <w:rPr>
          <w:rStyle w:val="FootnoteReference"/>
        </w:rPr>
        <w:footnoteRef/>
      </w:r>
      <w:r>
        <w:t xml:space="preserve"> BEP -&gt; Business Enterprise Program.</w:t>
      </w:r>
    </w:p>
  </w:footnote>
  <w:footnote w:id="5">
    <w:p w14:paraId="30C542E6" w14:textId="77777777" w:rsidR="00E356C5" w:rsidRDefault="00E356C5" w:rsidP="00E356C5">
      <w:pPr>
        <w:pStyle w:val="FootnoteText"/>
      </w:pPr>
      <w:r>
        <w:rPr>
          <w:rStyle w:val="FootnoteReference"/>
        </w:rPr>
        <w:footnoteRef/>
      </w:r>
      <w:r>
        <w:t xml:space="preserve"> O&amp;M -&gt; Orientation and Mobility.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5F75" w14:textId="77777777" w:rsidR="00325C31" w:rsidRDefault="00325C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F540AE9" wp14:editId="6633595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D7700" w14:textId="77777777" w:rsidR="00325C31" w:rsidRDefault="00325C31" w:rsidP="00D60B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40A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61D7700" w14:textId="77777777" w:rsidR="00325C31" w:rsidRDefault="00325C31" w:rsidP="00D60B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0732"/>
    <w:multiLevelType w:val="hybridMultilevel"/>
    <w:tmpl w:val="6188F71E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11627D52"/>
    <w:multiLevelType w:val="hybridMultilevel"/>
    <w:tmpl w:val="109E0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434"/>
    <w:multiLevelType w:val="multilevel"/>
    <w:tmpl w:val="F6F6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73601"/>
    <w:multiLevelType w:val="hybridMultilevel"/>
    <w:tmpl w:val="F2007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5027"/>
    <w:multiLevelType w:val="hybridMultilevel"/>
    <w:tmpl w:val="67409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5ACA"/>
    <w:multiLevelType w:val="hybridMultilevel"/>
    <w:tmpl w:val="BEF685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F7392"/>
    <w:multiLevelType w:val="multilevel"/>
    <w:tmpl w:val="17E6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7A5E48"/>
    <w:multiLevelType w:val="hybridMultilevel"/>
    <w:tmpl w:val="7BACD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7E13"/>
    <w:multiLevelType w:val="hybridMultilevel"/>
    <w:tmpl w:val="017E84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C6D3E"/>
    <w:multiLevelType w:val="hybridMultilevel"/>
    <w:tmpl w:val="75C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515B2"/>
    <w:multiLevelType w:val="hybridMultilevel"/>
    <w:tmpl w:val="05D0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566388">
    <w:abstractNumId w:val="9"/>
  </w:num>
  <w:num w:numId="2" w16cid:durableId="1547789066">
    <w:abstractNumId w:val="10"/>
  </w:num>
  <w:num w:numId="3" w16cid:durableId="1909999708">
    <w:abstractNumId w:val="2"/>
  </w:num>
  <w:num w:numId="4" w16cid:durableId="978732169">
    <w:abstractNumId w:val="8"/>
  </w:num>
  <w:num w:numId="5" w16cid:durableId="118036117">
    <w:abstractNumId w:val="1"/>
  </w:num>
  <w:num w:numId="6" w16cid:durableId="39985643">
    <w:abstractNumId w:val="4"/>
  </w:num>
  <w:num w:numId="7" w16cid:durableId="577135096">
    <w:abstractNumId w:val="0"/>
  </w:num>
  <w:num w:numId="8" w16cid:durableId="1606887736">
    <w:abstractNumId w:val="3"/>
  </w:num>
  <w:num w:numId="9" w16cid:durableId="761336058">
    <w:abstractNumId w:val="7"/>
  </w:num>
  <w:num w:numId="10" w16cid:durableId="985090950">
    <w:abstractNumId w:val="5"/>
  </w:num>
  <w:num w:numId="11" w16cid:durableId="1890143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8C"/>
    <w:rsid w:val="00004FBB"/>
    <w:rsid w:val="00005655"/>
    <w:rsid w:val="00026952"/>
    <w:rsid w:val="00032C10"/>
    <w:rsid w:val="00053CFB"/>
    <w:rsid w:val="00057B0E"/>
    <w:rsid w:val="00061F14"/>
    <w:rsid w:val="00071290"/>
    <w:rsid w:val="000730A1"/>
    <w:rsid w:val="0007720F"/>
    <w:rsid w:val="00082960"/>
    <w:rsid w:val="00092887"/>
    <w:rsid w:val="00092FDC"/>
    <w:rsid w:val="000947E3"/>
    <w:rsid w:val="000B1CE3"/>
    <w:rsid w:val="000B74FC"/>
    <w:rsid w:val="000C3290"/>
    <w:rsid w:val="000D1907"/>
    <w:rsid w:val="000E3C29"/>
    <w:rsid w:val="000F3B63"/>
    <w:rsid w:val="0010196B"/>
    <w:rsid w:val="001131F3"/>
    <w:rsid w:val="00114E30"/>
    <w:rsid w:val="0011737C"/>
    <w:rsid w:val="00130C6D"/>
    <w:rsid w:val="001332D9"/>
    <w:rsid w:val="00147F6F"/>
    <w:rsid w:val="001544E7"/>
    <w:rsid w:val="00163A4D"/>
    <w:rsid w:val="00166AC3"/>
    <w:rsid w:val="00173207"/>
    <w:rsid w:val="00183D73"/>
    <w:rsid w:val="001A1981"/>
    <w:rsid w:val="001A3441"/>
    <w:rsid w:val="001A55E8"/>
    <w:rsid w:val="001B71C3"/>
    <w:rsid w:val="001C7A1D"/>
    <w:rsid w:val="001E0F0F"/>
    <w:rsid w:val="001E5F51"/>
    <w:rsid w:val="001E6BCB"/>
    <w:rsid w:val="001F0370"/>
    <w:rsid w:val="001F7CCC"/>
    <w:rsid w:val="00203693"/>
    <w:rsid w:val="0021334A"/>
    <w:rsid w:val="00236B5D"/>
    <w:rsid w:val="00241996"/>
    <w:rsid w:val="00244C9D"/>
    <w:rsid w:val="0024737C"/>
    <w:rsid w:val="002530E1"/>
    <w:rsid w:val="00270FE1"/>
    <w:rsid w:val="002723C3"/>
    <w:rsid w:val="00275D7D"/>
    <w:rsid w:val="00277376"/>
    <w:rsid w:val="00277560"/>
    <w:rsid w:val="00286AB3"/>
    <w:rsid w:val="00286DF0"/>
    <w:rsid w:val="00291171"/>
    <w:rsid w:val="00291E4E"/>
    <w:rsid w:val="002945DF"/>
    <w:rsid w:val="002A0C36"/>
    <w:rsid w:val="002A653B"/>
    <w:rsid w:val="002A6AC8"/>
    <w:rsid w:val="002A6D9E"/>
    <w:rsid w:val="002B2A05"/>
    <w:rsid w:val="002B2D3A"/>
    <w:rsid w:val="002C1059"/>
    <w:rsid w:val="002D04F4"/>
    <w:rsid w:val="002D0610"/>
    <w:rsid w:val="002D3B2C"/>
    <w:rsid w:val="002D5745"/>
    <w:rsid w:val="002E62C4"/>
    <w:rsid w:val="002E7AC3"/>
    <w:rsid w:val="002F752E"/>
    <w:rsid w:val="003009E6"/>
    <w:rsid w:val="00306973"/>
    <w:rsid w:val="00307239"/>
    <w:rsid w:val="00313C38"/>
    <w:rsid w:val="0031570E"/>
    <w:rsid w:val="00325C31"/>
    <w:rsid w:val="00330CE1"/>
    <w:rsid w:val="003314E6"/>
    <w:rsid w:val="0034427F"/>
    <w:rsid w:val="003479C6"/>
    <w:rsid w:val="00350A38"/>
    <w:rsid w:val="00357935"/>
    <w:rsid w:val="00361CD5"/>
    <w:rsid w:val="003708E4"/>
    <w:rsid w:val="00372784"/>
    <w:rsid w:val="003A3604"/>
    <w:rsid w:val="003A492B"/>
    <w:rsid w:val="003A57A8"/>
    <w:rsid w:val="003B633A"/>
    <w:rsid w:val="003B6BFE"/>
    <w:rsid w:val="003C192C"/>
    <w:rsid w:val="003D6336"/>
    <w:rsid w:val="003E0F6D"/>
    <w:rsid w:val="003E46EC"/>
    <w:rsid w:val="003F3AD7"/>
    <w:rsid w:val="00403FD3"/>
    <w:rsid w:val="00405E9C"/>
    <w:rsid w:val="004062BC"/>
    <w:rsid w:val="00413524"/>
    <w:rsid w:val="0041398D"/>
    <w:rsid w:val="00421A7F"/>
    <w:rsid w:val="00422AA8"/>
    <w:rsid w:val="00432116"/>
    <w:rsid w:val="00433E78"/>
    <w:rsid w:val="00435CA5"/>
    <w:rsid w:val="00440851"/>
    <w:rsid w:val="004639A0"/>
    <w:rsid w:val="0046725F"/>
    <w:rsid w:val="00467741"/>
    <w:rsid w:val="004754BA"/>
    <w:rsid w:val="00475E97"/>
    <w:rsid w:val="004A5460"/>
    <w:rsid w:val="004B5313"/>
    <w:rsid w:val="004C1733"/>
    <w:rsid w:val="004C507C"/>
    <w:rsid w:val="004C7AC1"/>
    <w:rsid w:val="004D1F5B"/>
    <w:rsid w:val="004E00E0"/>
    <w:rsid w:val="004E04A2"/>
    <w:rsid w:val="004E1EFA"/>
    <w:rsid w:val="004E262D"/>
    <w:rsid w:val="004E74CE"/>
    <w:rsid w:val="004F395F"/>
    <w:rsid w:val="005002E8"/>
    <w:rsid w:val="00504B08"/>
    <w:rsid w:val="00505A39"/>
    <w:rsid w:val="00511B10"/>
    <w:rsid w:val="00514C7A"/>
    <w:rsid w:val="005156FF"/>
    <w:rsid w:val="005158FD"/>
    <w:rsid w:val="00517593"/>
    <w:rsid w:val="00524210"/>
    <w:rsid w:val="005268C1"/>
    <w:rsid w:val="005274DD"/>
    <w:rsid w:val="00532E8D"/>
    <w:rsid w:val="00533F0C"/>
    <w:rsid w:val="0054499B"/>
    <w:rsid w:val="00545534"/>
    <w:rsid w:val="00547ABC"/>
    <w:rsid w:val="00552A1E"/>
    <w:rsid w:val="00570F64"/>
    <w:rsid w:val="0057423C"/>
    <w:rsid w:val="00575424"/>
    <w:rsid w:val="005760EC"/>
    <w:rsid w:val="00577966"/>
    <w:rsid w:val="005A1E0E"/>
    <w:rsid w:val="005A49DC"/>
    <w:rsid w:val="005B175A"/>
    <w:rsid w:val="005C4891"/>
    <w:rsid w:val="005D74D1"/>
    <w:rsid w:val="005E2F29"/>
    <w:rsid w:val="005E75B3"/>
    <w:rsid w:val="005F275D"/>
    <w:rsid w:val="005F643B"/>
    <w:rsid w:val="006065E6"/>
    <w:rsid w:val="006244C4"/>
    <w:rsid w:val="006336AD"/>
    <w:rsid w:val="0063545D"/>
    <w:rsid w:val="00635E2E"/>
    <w:rsid w:val="00654032"/>
    <w:rsid w:val="00654D3C"/>
    <w:rsid w:val="006635E7"/>
    <w:rsid w:val="006729C5"/>
    <w:rsid w:val="0068734B"/>
    <w:rsid w:val="00690FC4"/>
    <w:rsid w:val="00691FA6"/>
    <w:rsid w:val="006920AC"/>
    <w:rsid w:val="006934C0"/>
    <w:rsid w:val="00695678"/>
    <w:rsid w:val="006A04C5"/>
    <w:rsid w:val="006A5DC8"/>
    <w:rsid w:val="006B7D7C"/>
    <w:rsid w:val="006C1EAB"/>
    <w:rsid w:val="006C6E4B"/>
    <w:rsid w:val="006D00ED"/>
    <w:rsid w:val="006E22E8"/>
    <w:rsid w:val="006F61B0"/>
    <w:rsid w:val="0070558A"/>
    <w:rsid w:val="007105F2"/>
    <w:rsid w:val="00710FF1"/>
    <w:rsid w:val="00711C19"/>
    <w:rsid w:val="0071319B"/>
    <w:rsid w:val="00714337"/>
    <w:rsid w:val="007335D0"/>
    <w:rsid w:val="00740589"/>
    <w:rsid w:val="00743A4A"/>
    <w:rsid w:val="00743E63"/>
    <w:rsid w:val="007666FC"/>
    <w:rsid w:val="00772106"/>
    <w:rsid w:val="00777492"/>
    <w:rsid w:val="0078021A"/>
    <w:rsid w:val="00780ED0"/>
    <w:rsid w:val="007823D8"/>
    <w:rsid w:val="007A0AC3"/>
    <w:rsid w:val="007A502A"/>
    <w:rsid w:val="007B1394"/>
    <w:rsid w:val="007B3E66"/>
    <w:rsid w:val="007C3C25"/>
    <w:rsid w:val="007F3424"/>
    <w:rsid w:val="00801597"/>
    <w:rsid w:val="0080601C"/>
    <w:rsid w:val="008102BD"/>
    <w:rsid w:val="008118D2"/>
    <w:rsid w:val="00814D8A"/>
    <w:rsid w:val="00817E22"/>
    <w:rsid w:val="00825994"/>
    <w:rsid w:val="00832738"/>
    <w:rsid w:val="008339B3"/>
    <w:rsid w:val="00851477"/>
    <w:rsid w:val="00854349"/>
    <w:rsid w:val="008558A9"/>
    <w:rsid w:val="00860BF2"/>
    <w:rsid w:val="00861C85"/>
    <w:rsid w:val="008621CC"/>
    <w:rsid w:val="008736BC"/>
    <w:rsid w:val="00882D1B"/>
    <w:rsid w:val="0088523F"/>
    <w:rsid w:val="00896963"/>
    <w:rsid w:val="00896C37"/>
    <w:rsid w:val="008B6D43"/>
    <w:rsid w:val="008C02D4"/>
    <w:rsid w:val="008C2265"/>
    <w:rsid w:val="008E0FC7"/>
    <w:rsid w:val="008E1895"/>
    <w:rsid w:val="008E429E"/>
    <w:rsid w:val="008E50FA"/>
    <w:rsid w:val="008E7A98"/>
    <w:rsid w:val="008F1734"/>
    <w:rsid w:val="008F1E23"/>
    <w:rsid w:val="008F2F77"/>
    <w:rsid w:val="00901B0C"/>
    <w:rsid w:val="009201A4"/>
    <w:rsid w:val="00921418"/>
    <w:rsid w:val="00925524"/>
    <w:rsid w:val="00926017"/>
    <w:rsid w:val="0094408D"/>
    <w:rsid w:val="00964565"/>
    <w:rsid w:val="00976E1B"/>
    <w:rsid w:val="00984A82"/>
    <w:rsid w:val="009A04F9"/>
    <w:rsid w:val="009A3946"/>
    <w:rsid w:val="009A5B78"/>
    <w:rsid w:val="009B45D0"/>
    <w:rsid w:val="009C0899"/>
    <w:rsid w:val="009C15B9"/>
    <w:rsid w:val="009C4EEC"/>
    <w:rsid w:val="009D1B4D"/>
    <w:rsid w:val="009E1754"/>
    <w:rsid w:val="009E6FD3"/>
    <w:rsid w:val="009F38B4"/>
    <w:rsid w:val="009F704D"/>
    <w:rsid w:val="009F73F2"/>
    <w:rsid w:val="009F7AD6"/>
    <w:rsid w:val="00A00DDE"/>
    <w:rsid w:val="00A1145D"/>
    <w:rsid w:val="00A20CB4"/>
    <w:rsid w:val="00A22170"/>
    <w:rsid w:val="00A243C9"/>
    <w:rsid w:val="00A43FE8"/>
    <w:rsid w:val="00A44C87"/>
    <w:rsid w:val="00A759C0"/>
    <w:rsid w:val="00A8130A"/>
    <w:rsid w:val="00A85CDB"/>
    <w:rsid w:val="00A918EB"/>
    <w:rsid w:val="00A92024"/>
    <w:rsid w:val="00AB0005"/>
    <w:rsid w:val="00AB1309"/>
    <w:rsid w:val="00AC17B1"/>
    <w:rsid w:val="00AD564E"/>
    <w:rsid w:val="00AE774B"/>
    <w:rsid w:val="00AF15A9"/>
    <w:rsid w:val="00AF65DB"/>
    <w:rsid w:val="00B05E2B"/>
    <w:rsid w:val="00B0707C"/>
    <w:rsid w:val="00B10E94"/>
    <w:rsid w:val="00B2093D"/>
    <w:rsid w:val="00B32332"/>
    <w:rsid w:val="00B34010"/>
    <w:rsid w:val="00B36E14"/>
    <w:rsid w:val="00B51AE7"/>
    <w:rsid w:val="00B62D3E"/>
    <w:rsid w:val="00B6619B"/>
    <w:rsid w:val="00B722A7"/>
    <w:rsid w:val="00B72675"/>
    <w:rsid w:val="00B80988"/>
    <w:rsid w:val="00B81D92"/>
    <w:rsid w:val="00B8761F"/>
    <w:rsid w:val="00B94C4A"/>
    <w:rsid w:val="00B97228"/>
    <w:rsid w:val="00BA171A"/>
    <w:rsid w:val="00BC1527"/>
    <w:rsid w:val="00BC40FF"/>
    <w:rsid w:val="00BC78B7"/>
    <w:rsid w:val="00BE69C1"/>
    <w:rsid w:val="00BF563F"/>
    <w:rsid w:val="00BF6175"/>
    <w:rsid w:val="00C05303"/>
    <w:rsid w:val="00C06EA5"/>
    <w:rsid w:val="00C16555"/>
    <w:rsid w:val="00C16824"/>
    <w:rsid w:val="00C169A2"/>
    <w:rsid w:val="00C17A07"/>
    <w:rsid w:val="00C30A64"/>
    <w:rsid w:val="00C34FDE"/>
    <w:rsid w:val="00C357D2"/>
    <w:rsid w:val="00C359E8"/>
    <w:rsid w:val="00C42E3A"/>
    <w:rsid w:val="00C45CA9"/>
    <w:rsid w:val="00C46E97"/>
    <w:rsid w:val="00C603F7"/>
    <w:rsid w:val="00C60B75"/>
    <w:rsid w:val="00C87C26"/>
    <w:rsid w:val="00C90F72"/>
    <w:rsid w:val="00C94FB1"/>
    <w:rsid w:val="00CA7C00"/>
    <w:rsid w:val="00CB773C"/>
    <w:rsid w:val="00CC1F6C"/>
    <w:rsid w:val="00CD27AB"/>
    <w:rsid w:val="00CE2F2E"/>
    <w:rsid w:val="00CE5781"/>
    <w:rsid w:val="00CE65F2"/>
    <w:rsid w:val="00CF0C72"/>
    <w:rsid w:val="00CF6CFC"/>
    <w:rsid w:val="00CF72BF"/>
    <w:rsid w:val="00D051A6"/>
    <w:rsid w:val="00D162D5"/>
    <w:rsid w:val="00D172E2"/>
    <w:rsid w:val="00D2783B"/>
    <w:rsid w:val="00D331A6"/>
    <w:rsid w:val="00D502F9"/>
    <w:rsid w:val="00D54D83"/>
    <w:rsid w:val="00D60B8C"/>
    <w:rsid w:val="00D6195E"/>
    <w:rsid w:val="00D64307"/>
    <w:rsid w:val="00D81F66"/>
    <w:rsid w:val="00D86C1C"/>
    <w:rsid w:val="00D87C8E"/>
    <w:rsid w:val="00DA39BE"/>
    <w:rsid w:val="00DB262D"/>
    <w:rsid w:val="00DC4437"/>
    <w:rsid w:val="00DC6EC2"/>
    <w:rsid w:val="00DF3F4D"/>
    <w:rsid w:val="00DF4681"/>
    <w:rsid w:val="00DF4E53"/>
    <w:rsid w:val="00DF66DB"/>
    <w:rsid w:val="00DF6AC9"/>
    <w:rsid w:val="00E103D2"/>
    <w:rsid w:val="00E14A6A"/>
    <w:rsid w:val="00E24C11"/>
    <w:rsid w:val="00E31593"/>
    <w:rsid w:val="00E34042"/>
    <w:rsid w:val="00E356C5"/>
    <w:rsid w:val="00E41ED7"/>
    <w:rsid w:val="00E43123"/>
    <w:rsid w:val="00E46477"/>
    <w:rsid w:val="00E46D6F"/>
    <w:rsid w:val="00E87C67"/>
    <w:rsid w:val="00E920DD"/>
    <w:rsid w:val="00E9536F"/>
    <w:rsid w:val="00E97FED"/>
    <w:rsid w:val="00EA086C"/>
    <w:rsid w:val="00EA0C3A"/>
    <w:rsid w:val="00EB77D1"/>
    <w:rsid w:val="00EB7A78"/>
    <w:rsid w:val="00EC0511"/>
    <w:rsid w:val="00EC3339"/>
    <w:rsid w:val="00EC4E26"/>
    <w:rsid w:val="00ED1758"/>
    <w:rsid w:val="00ED7A54"/>
    <w:rsid w:val="00EE130F"/>
    <w:rsid w:val="00EE2619"/>
    <w:rsid w:val="00EF54D8"/>
    <w:rsid w:val="00EF7899"/>
    <w:rsid w:val="00F02DAF"/>
    <w:rsid w:val="00F03CEF"/>
    <w:rsid w:val="00F07E9F"/>
    <w:rsid w:val="00F1355F"/>
    <w:rsid w:val="00F144AB"/>
    <w:rsid w:val="00F14CAF"/>
    <w:rsid w:val="00F14E3C"/>
    <w:rsid w:val="00F159F4"/>
    <w:rsid w:val="00F16233"/>
    <w:rsid w:val="00F24BDD"/>
    <w:rsid w:val="00F31769"/>
    <w:rsid w:val="00F34855"/>
    <w:rsid w:val="00F34E37"/>
    <w:rsid w:val="00F44DCC"/>
    <w:rsid w:val="00F519A2"/>
    <w:rsid w:val="00F533BE"/>
    <w:rsid w:val="00F61EF3"/>
    <w:rsid w:val="00F62C31"/>
    <w:rsid w:val="00F63AF3"/>
    <w:rsid w:val="00F67D38"/>
    <w:rsid w:val="00F72229"/>
    <w:rsid w:val="00F81B9D"/>
    <w:rsid w:val="00F941DB"/>
    <w:rsid w:val="00FA222A"/>
    <w:rsid w:val="00FA390C"/>
    <w:rsid w:val="00FB248A"/>
    <w:rsid w:val="00FB68B4"/>
    <w:rsid w:val="00FB6DD8"/>
    <w:rsid w:val="00FC4D01"/>
    <w:rsid w:val="00FC685A"/>
    <w:rsid w:val="00FD1F33"/>
    <w:rsid w:val="00FD2A78"/>
    <w:rsid w:val="00FD65BC"/>
    <w:rsid w:val="00FE1C44"/>
    <w:rsid w:val="00FE3D59"/>
    <w:rsid w:val="00FE4BEE"/>
    <w:rsid w:val="00FE537F"/>
    <w:rsid w:val="00FF1DA3"/>
    <w:rsid w:val="00FF412A"/>
    <w:rsid w:val="00FF5768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E40E9"/>
  <w15:chartTrackingRefBased/>
  <w15:docId w15:val="{C49A889A-03D9-4B47-BD4E-22723D23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63"/>
  </w:style>
  <w:style w:type="paragraph" w:styleId="Heading1">
    <w:name w:val="heading 1"/>
    <w:basedOn w:val="Normal"/>
    <w:next w:val="Normal"/>
    <w:link w:val="Heading1Char"/>
    <w:uiPriority w:val="9"/>
    <w:qFormat/>
    <w:rsid w:val="00331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60B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8C"/>
  </w:style>
  <w:style w:type="paragraph" w:styleId="Footer">
    <w:name w:val="footer"/>
    <w:basedOn w:val="Normal"/>
    <w:link w:val="Foot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8C"/>
  </w:style>
  <w:style w:type="paragraph" w:styleId="FootnoteText">
    <w:name w:val="footnote text"/>
    <w:basedOn w:val="Normal"/>
    <w:link w:val="FootnoteTextChar"/>
    <w:uiPriority w:val="99"/>
    <w:semiHidden/>
    <w:unhideWhenUsed/>
    <w:rsid w:val="00D60B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B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B8C"/>
    <w:rPr>
      <w:vertAlign w:val="superscript"/>
    </w:rPr>
  </w:style>
  <w:style w:type="table" w:styleId="TableGrid">
    <w:name w:val="Table Grid"/>
    <w:basedOn w:val="TableNormal"/>
    <w:uiPriority w:val="39"/>
    <w:rsid w:val="00D6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B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58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14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61F14"/>
    <w:rPr>
      <w:color w:val="605E5C"/>
      <w:shd w:val="clear" w:color="auto" w:fill="E1DFDD"/>
    </w:rPr>
  </w:style>
  <w:style w:type="paragraph" w:customStyle="1" w:styleId="m3841252793936229814msolistparagraph">
    <w:name w:val="m_3841252793936229814msolistparagraph"/>
    <w:basedOn w:val="Normal"/>
    <w:rsid w:val="00C3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clean@mainephysician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cscrib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247CB-9BE5-432B-976F-27F71DAC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7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Toshiba User</dc:creator>
  <cp:keywords/>
  <dc:description/>
  <cp:lastModifiedBy>Branden Densmore</cp:lastModifiedBy>
  <cp:revision>249</cp:revision>
  <dcterms:created xsi:type="dcterms:W3CDTF">2021-08-23T15:30:00Z</dcterms:created>
  <dcterms:modified xsi:type="dcterms:W3CDTF">2024-10-26T16:16:00Z</dcterms:modified>
</cp:coreProperties>
</file>